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D9" w:rsidRDefault="003F13D9" w:rsidP="00AA1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3D6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520E9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F13D9" w:rsidRDefault="003F13D9" w:rsidP="00160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3F13D9" w:rsidRDefault="003F13D9" w:rsidP="001607F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3F13D9" w:rsidRDefault="003F13D9" w:rsidP="001607F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СЕЛЬСКОГО ПОСЕЛЕНИЯ ПЕЧЕРСКОЕ</w:t>
      </w:r>
    </w:p>
    <w:p w:rsidR="003F13D9" w:rsidRDefault="003F13D9" w:rsidP="001607F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3F13D9" w:rsidRPr="00A36400" w:rsidRDefault="003F13D9" w:rsidP="00A3640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Самарской области</w:t>
      </w:r>
    </w:p>
    <w:p w:rsidR="003F13D9" w:rsidRDefault="003F13D9" w:rsidP="001607F0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3F13D9" w:rsidRDefault="003F13D9" w:rsidP="001607F0">
      <w:pPr>
        <w:tabs>
          <w:tab w:val="left" w:pos="526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</w:p>
    <w:p w:rsidR="003F13D9" w:rsidRDefault="003F13D9" w:rsidP="001607F0">
      <w:pPr>
        <w:tabs>
          <w:tab w:val="left" w:pos="607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520E9B">
        <w:rPr>
          <w:rFonts w:ascii="Times New Roman" w:hAnsi="Times New Roman"/>
          <w:sz w:val="24"/>
          <w:szCs w:val="24"/>
          <w:lang w:eastAsia="ru-RU"/>
        </w:rPr>
        <w:t>16.04.2020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83D6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г.                                                               №  </w:t>
      </w:r>
      <w:r w:rsidR="00520E9B">
        <w:rPr>
          <w:rFonts w:ascii="Times New Roman" w:hAnsi="Times New Roman"/>
          <w:sz w:val="24"/>
          <w:szCs w:val="24"/>
          <w:lang w:eastAsia="ru-RU"/>
        </w:rPr>
        <w:t>65</w:t>
      </w:r>
    </w:p>
    <w:p w:rsidR="003F13D9" w:rsidRDefault="003F13D9" w:rsidP="001607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3F13D9" w:rsidRDefault="003F13D9" w:rsidP="001607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hAnsi="Times New Roman"/>
          <w:b/>
          <w:sz w:val="28"/>
        </w:rPr>
        <w:t xml:space="preserve"> администрации сельского поселения Печерское муниципального района </w:t>
      </w:r>
      <w:proofErr w:type="spellStart"/>
      <w:r>
        <w:rPr>
          <w:rFonts w:ascii="Times New Roman" w:hAnsi="Times New Roman"/>
          <w:b/>
          <w:sz w:val="28"/>
        </w:rPr>
        <w:t>Сызранский</w:t>
      </w:r>
      <w:proofErr w:type="spellEnd"/>
      <w:r>
        <w:rPr>
          <w:rFonts w:ascii="Times New Roman" w:hAnsi="Times New Roman"/>
          <w:b/>
          <w:sz w:val="28"/>
        </w:rPr>
        <w:t xml:space="preserve">  </w:t>
      </w:r>
      <w:r w:rsidR="00A83D6C">
        <w:rPr>
          <w:rFonts w:ascii="Times New Roman" w:hAnsi="Times New Roman"/>
          <w:b/>
          <w:sz w:val="28"/>
          <w:szCs w:val="28"/>
          <w:lang w:eastAsia="ru-RU"/>
        </w:rPr>
        <w:t>№235 от 26.12.2019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г. «Об утверждении муниципальной  Программы «Модернизация и развитие автомобильных дорог общего пользования сельского поселения Печерское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Сызр</w:t>
      </w:r>
      <w:r w:rsidR="00A83D6C">
        <w:rPr>
          <w:rFonts w:ascii="Times New Roman" w:hAnsi="Times New Roman"/>
          <w:b/>
          <w:sz w:val="28"/>
          <w:szCs w:val="28"/>
          <w:lang w:eastAsia="ru-RU"/>
        </w:rPr>
        <w:t>анский</w:t>
      </w:r>
      <w:proofErr w:type="spellEnd"/>
      <w:r w:rsidR="00A83D6C">
        <w:rPr>
          <w:rFonts w:ascii="Times New Roman" w:hAnsi="Times New Roman"/>
          <w:b/>
          <w:sz w:val="28"/>
          <w:szCs w:val="28"/>
          <w:lang w:eastAsia="ru-RU"/>
        </w:rPr>
        <w:t xml:space="preserve"> Самарской области на 2020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год».</w:t>
      </w:r>
    </w:p>
    <w:p w:rsidR="003F13D9" w:rsidRDefault="003F13D9" w:rsidP="001607F0">
      <w:pPr>
        <w:autoSpaceDN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Руководствуясь порядком принятия решений о разработке, формировании и реализации муниципальных программ сельского поселения Печерское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утвержденным Постановлением администрации сельского поселения Печерское №9 от 03.02.2014г., администрация сельского поселения Печерское</w:t>
      </w:r>
    </w:p>
    <w:p w:rsidR="003F13D9" w:rsidRDefault="003F13D9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ПОСТАНОВЛЯЕТ:</w:t>
      </w:r>
    </w:p>
    <w:p w:rsidR="003F13D9" w:rsidRDefault="003F13D9" w:rsidP="001607F0">
      <w:pPr>
        <w:autoSpaceDN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   в   целевую   Программу   «Модернизация и развитие автомобильных дорог общего пользования сельского поселения Печерское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A83D6C">
        <w:rPr>
          <w:rFonts w:ascii="Times New Roman" w:hAnsi="Times New Roman"/>
          <w:sz w:val="28"/>
          <w:szCs w:val="28"/>
          <w:lang w:eastAsia="ru-RU"/>
        </w:rPr>
        <w:t>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год», следующие изменения: </w:t>
      </w:r>
    </w:p>
    <w:p w:rsidR="003F13D9" w:rsidRDefault="003F13D9" w:rsidP="001607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1.1   Пункт  «  Сроки реализации Программы»   изложить в новой редакции:</w:t>
      </w:r>
    </w:p>
    <w:p w:rsidR="003F13D9" w:rsidRDefault="003F13D9" w:rsidP="001607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Сроки реализации Программы -2019 гг.</w:t>
      </w:r>
    </w:p>
    <w:p w:rsidR="003F13D9" w:rsidRDefault="003F13D9" w:rsidP="001607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Объем финансирования составляет:    </w:t>
      </w:r>
      <w:r w:rsidR="003E2ED0">
        <w:rPr>
          <w:rFonts w:ascii="Times New Roman" w:eastAsia="Times New Roman" w:hAnsi="Times New Roman"/>
          <w:sz w:val="24"/>
          <w:szCs w:val="24"/>
          <w:lang w:eastAsia="ru-RU"/>
        </w:rPr>
        <w:t>2301,55861</w:t>
      </w:r>
      <w:r w:rsidR="003E2ED0" w:rsidRPr="00196E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2ED0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3E2ED0" w:rsidRPr="00196ED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2ED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руб. </w:t>
      </w:r>
    </w:p>
    <w:p w:rsidR="003F13D9" w:rsidRDefault="003F13D9" w:rsidP="001607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Финансирование программы осуществляется за счет средств дорожного фонда  и областной субсидии на капитальный ремонт  и ремонт дорог местного значения сельского поселения Печерское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Самарской области.</w:t>
      </w:r>
    </w:p>
    <w:p w:rsidR="003F13D9" w:rsidRDefault="003F13D9" w:rsidP="001607F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</w:t>
      </w:r>
    </w:p>
    <w:p w:rsidR="00A83D6C" w:rsidRDefault="003F13D9" w:rsidP="001607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1.2 пункт «</w:t>
      </w:r>
      <w:r>
        <w:rPr>
          <w:rFonts w:ascii="Times New Roman" w:hAnsi="Times New Roman"/>
          <w:sz w:val="28"/>
          <w:szCs w:val="28"/>
          <w:lang w:eastAsia="ar-SA"/>
        </w:rPr>
        <w:t>Основные мероприятия программы»  изложить в новой редакции: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A83D6C" w:rsidRDefault="00A83D6C" w:rsidP="001607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4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112"/>
        <w:gridCol w:w="1483"/>
        <w:gridCol w:w="30"/>
        <w:gridCol w:w="1322"/>
        <w:gridCol w:w="1984"/>
        <w:gridCol w:w="282"/>
      </w:tblGrid>
      <w:tr w:rsidR="00A83D6C" w:rsidRPr="000641F6" w:rsidTr="003E2ED0">
        <w:trPr>
          <w:trHeight w:val="40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6C" w:rsidRPr="000641F6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83D6C" w:rsidRPr="000641F6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4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4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6C" w:rsidRPr="000641F6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A83D6C" w:rsidRPr="000641F6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0641F6" w:rsidRDefault="00A83D6C" w:rsidP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6C" w:rsidRPr="000641F6" w:rsidRDefault="00A83D6C" w:rsidP="00B2615B">
            <w:pPr>
              <w:tabs>
                <w:tab w:val="left" w:pos="20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исполнитель</w:t>
            </w:r>
          </w:p>
          <w:p w:rsidR="00A83D6C" w:rsidRPr="000641F6" w:rsidRDefault="00A83D6C" w:rsidP="00B2615B">
            <w:pPr>
              <w:spacing w:after="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83D6C" w:rsidRPr="000641F6" w:rsidRDefault="00A83D6C" w:rsidP="00B261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3D6C" w:rsidRPr="000641F6" w:rsidRDefault="00A83D6C" w:rsidP="00B261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D6C" w:rsidRPr="000641F6" w:rsidTr="003E2ED0">
        <w:trPr>
          <w:trHeight w:val="37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0641F6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0641F6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0641F6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0641F6" w:rsidRDefault="00A83D6C" w:rsidP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 ч. областные ср-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0641F6" w:rsidRDefault="00A83D6C" w:rsidP="00B2615B">
            <w:pPr>
              <w:tabs>
                <w:tab w:val="left" w:pos="20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83D6C" w:rsidRPr="000641F6" w:rsidRDefault="00A83D6C" w:rsidP="00B261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D6C" w:rsidRPr="000641F6" w:rsidTr="003E2ED0">
        <w:trPr>
          <w:trHeight w:val="27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6C" w:rsidRPr="000641F6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6C" w:rsidRPr="000641F6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C" w:rsidRPr="000641F6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C" w:rsidRPr="000641F6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6C" w:rsidRPr="000641F6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83D6C" w:rsidRPr="000641F6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D6C" w:rsidRPr="00466769" w:rsidTr="003E2ED0"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по ремонту автомобильных дорог общего пользования местного значения в т. ч.</w:t>
            </w:r>
            <w:proofErr w:type="gramStart"/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Печерское-</w:t>
            </w:r>
          </w:p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1-я Линия</w:t>
            </w:r>
          </w:p>
          <w:p w:rsidR="00A83D6C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Северная</w:t>
            </w:r>
          </w:p>
          <w:p w:rsidR="00A83D6C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Почтовая</w:t>
            </w:r>
          </w:p>
          <w:p w:rsidR="00A83D6C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Старокузнецкая</w:t>
            </w:r>
            <w:proofErr w:type="spellEnd"/>
          </w:p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2-я Партизанская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466769" w:rsidRDefault="00A83D6C" w:rsidP="00B2615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3E2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701,55861</w:t>
            </w:r>
          </w:p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Default="00A83D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83D6C" w:rsidRPr="003E2ED0" w:rsidRDefault="00A83D6C" w:rsidP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</w:t>
            </w:r>
          </w:p>
          <w:p w:rsidR="00A83D6C" w:rsidRPr="00466769" w:rsidRDefault="00A83D6C" w:rsidP="00B2615B">
            <w:pPr>
              <w:spacing w:after="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</w:p>
          <w:p w:rsidR="00A83D6C" w:rsidRPr="00466769" w:rsidRDefault="00A83D6C" w:rsidP="00B2615B">
            <w:pPr>
              <w:spacing w:after="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Печерское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D6C" w:rsidRPr="00466769" w:rsidTr="003E2ED0">
        <w:trPr>
          <w:trHeight w:val="12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зимнее содержание дорог общего</w:t>
            </w:r>
          </w:p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пользования</w:t>
            </w:r>
          </w:p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значения</w:t>
            </w:r>
            <w:proofErr w:type="gramStart"/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(очистка от снега)</w:t>
            </w:r>
          </w:p>
          <w:p w:rsidR="00A83D6C" w:rsidRPr="00466769" w:rsidRDefault="00A83D6C" w:rsidP="00B261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Default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D6C" w:rsidRDefault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D6C" w:rsidRDefault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  <w:p w:rsidR="00A83D6C" w:rsidRDefault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D6C" w:rsidRDefault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D6C" w:rsidRPr="00466769" w:rsidRDefault="00A83D6C" w:rsidP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Default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D6C" w:rsidRDefault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D6C" w:rsidRDefault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D6C" w:rsidRDefault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D6C" w:rsidRDefault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D6C" w:rsidRPr="00466769" w:rsidRDefault="00A83D6C" w:rsidP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83D6C" w:rsidRPr="00466769" w:rsidRDefault="00A83D6C" w:rsidP="00B2615B">
            <w:pPr>
              <w:spacing w:after="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Печерское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D6C" w:rsidRPr="00466769" w:rsidTr="003E2ED0">
        <w:trPr>
          <w:trHeight w:val="4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466769" w:rsidRDefault="00A83D6C" w:rsidP="00B261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466769" w:rsidRDefault="00A83D6C" w:rsidP="00B261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466769" w:rsidRDefault="00A83D6C" w:rsidP="00A83D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A83D6C" w:rsidRPr="00466769" w:rsidRDefault="00A83D6C" w:rsidP="00B2615B">
            <w:pPr>
              <w:spacing w:after="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Печерское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D6C" w:rsidRPr="00466769" w:rsidTr="003E2ED0">
        <w:trPr>
          <w:trHeight w:val="13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466769" w:rsidRDefault="00A83D6C" w:rsidP="00B261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окос</w:t>
            </w:r>
            <w:proofErr w:type="spellEnd"/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обочин дорог общего пользования местного значения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466769" w:rsidRDefault="00A83D6C" w:rsidP="00B261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  <w:p w:rsidR="00A83D6C" w:rsidRPr="00466769" w:rsidRDefault="00A83D6C" w:rsidP="00B261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Default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D6C" w:rsidRDefault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D6C" w:rsidRPr="00466769" w:rsidRDefault="00A83D6C" w:rsidP="00A83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A83D6C" w:rsidRPr="00466769" w:rsidRDefault="00A83D6C" w:rsidP="00B2615B">
            <w:pPr>
              <w:spacing w:after="0" w:line="240" w:lineRule="auto"/>
              <w:ind w:left="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Печерское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ED0" w:rsidRPr="00466769" w:rsidTr="003E2ED0">
        <w:trPr>
          <w:trHeight w:val="13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0" w:rsidRPr="00466769" w:rsidRDefault="003E2ED0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0" w:rsidRPr="00466769" w:rsidRDefault="003E2ED0" w:rsidP="00B261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и ремонт дорог местного значения сельского поселения Печерское муниципального 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0" w:rsidRPr="00466769" w:rsidRDefault="003E2ED0" w:rsidP="00B261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0" w:rsidRDefault="003E2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0" w:rsidRPr="00466769" w:rsidRDefault="003E2ED0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3E2ED0" w:rsidRPr="00466769" w:rsidRDefault="003E2ED0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ED0" w:rsidRPr="00466769" w:rsidTr="003E2ED0">
        <w:trPr>
          <w:trHeight w:val="13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0" w:rsidRPr="00466769" w:rsidRDefault="003E2ED0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0" w:rsidRDefault="003E2ED0" w:rsidP="00B261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капитальному ремонту и ремонту дорог местного значения сельского поселения Печерское муниципального 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0" w:rsidRPr="00466769" w:rsidRDefault="003E2ED0" w:rsidP="00B261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0" w:rsidRPr="003E2ED0" w:rsidRDefault="003E2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D0" w:rsidRPr="00466769" w:rsidRDefault="003E2ED0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3E2ED0" w:rsidRPr="00466769" w:rsidRDefault="003E2ED0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D6C" w:rsidRPr="00466769" w:rsidTr="003E2ED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466769" w:rsidRDefault="00A83D6C" w:rsidP="00B2615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6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2301,55861</w:t>
            </w:r>
            <w:r w:rsidRPr="00196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96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466769" w:rsidRDefault="003E2ED0" w:rsidP="00B261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6C" w:rsidRPr="00466769" w:rsidRDefault="00A83D6C" w:rsidP="00B26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3D6C" w:rsidRPr="00466769" w:rsidRDefault="00A83D6C" w:rsidP="00A83D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D6C" w:rsidRDefault="00A83D6C" w:rsidP="001607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83D6C" w:rsidRDefault="00A83D6C" w:rsidP="001607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F13D9" w:rsidRPr="003E2ED0" w:rsidRDefault="003E2ED0" w:rsidP="003E2E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</w:t>
      </w:r>
    </w:p>
    <w:p w:rsidR="003F13D9" w:rsidRDefault="003F13D9" w:rsidP="001607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3F13D9" w:rsidRDefault="003F13D9" w:rsidP="001607F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Опубликовать постановление в газете «Печерский Вестник»</w:t>
      </w:r>
    </w:p>
    <w:p w:rsidR="003F13D9" w:rsidRDefault="003F13D9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3F13D9" w:rsidRDefault="003F13D9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13D9" w:rsidRDefault="003F13D9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13D9" w:rsidRDefault="003F13D9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13D9" w:rsidRDefault="003F13D9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13D9" w:rsidRDefault="003F13D9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13D9" w:rsidRDefault="003F13D9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Глава сельского</w:t>
      </w:r>
    </w:p>
    <w:p w:rsidR="003F13D9" w:rsidRDefault="003F13D9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поселения Печерское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В.А.Щербаков</w:t>
      </w:r>
      <w:proofErr w:type="spellEnd"/>
    </w:p>
    <w:p w:rsidR="003F13D9" w:rsidRDefault="003F13D9" w:rsidP="001607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3D9" w:rsidRDefault="003F13D9" w:rsidP="00160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3F13D9" w:rsidRDefault="003F13D9" w:rsidP="00160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F13D9" w:rsidRDefault="003F13D9" w:rsidP="003E2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="003E2ED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3F13D9" w:rsidRDefault="003F13D9" w:rsidP="00160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3F13D9" w:rsidRDefault="003F13D9" w:rsidP="00160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F13D9" w:rsidRDefault="003F13D9" w:rsidP="001607F0"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F13D9" w:rsidRDefault="003F13D9"/>
    <w:sectPr w:rsidR="003F13D9" w:rsidSect="00A364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F8A"/>
    <w:rsid w:val="0005499C"/>
    <w:rsid w:val="00077D12"/>
    <w:rsid w:val="0011227A"/>
    <w:rsid w:val="001607F0"/>
    <w:rsid w:val="00301F7F"/>
    <w:rsid w:val="003E2ED0"/>
    <w:rsid w:val="003F13D9"/>
    <w:rsid w:val="00423F29"/>
    <w:rsid w:val="00472C6A"/>
    <w:rsid w:val="00520E9B"/>
    <w:rsid w:val="005B6B1A"/>
    <w:rsid w:val="00717F8A"/>
    <w:rsid w:val="007B564F"/>
    <w:rsid w:val="00834998"/>
    <w:rsid w:val="008D62E5"/>
    <w:rsid w:val="009A77BE"/>
    <w:rsid w:val="00A20DF1"/>
    <w:rsid w:val="00A36400"/>
    <w:rsid w:val="00A83D6C"/>
    <w:rsid w:val="00AA1678"/>
    <w:rsid w:val="00AA2E22"/>
    <w:rsid w:val="00B12AFC"/>
    <w:rsid w:val="00C30AB0"/>
    <w:rsid w:val="00C66A54"/>
    <w:rsid w:val="00CB53B4"/>
    <w:rsid w:val="00D178F0"/>
    <w:rsid w:val="00E207BC"/>
    <w:rsid w:val="00F23A53"/>
    <w:rsid w:val="00F6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2020-04-16T06:25:00Z</cp:lastPrinted>
  <dcterms:created xsi:type="dcterms:W3CDTF">2019-06-26T06:29:00Z</dcterms:created>
  <dcterms:modified xsi:type="dcterms:W3CDTF">2020-04-16T06:26:00Z</dcterms:modified>
</cp:coreProperties>
</file>