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5F" w:rsidRDefault="007E035F" w:rsidP="007E0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A4F43" wp14:editId="48AFA856">
                <wp:simplePos x="0" y="0"/>
                <wp:positionH relativeFrom="column">
                  <wp:posOffset>0</wp:posOffset>
                </wp:positionH>
                <wp:positionV relativeFrom="paragraph">
                  <wp:posOffset>-193040</wp:posOffset>
                </wp:positionV>
                <wp:extent cx="2623185" cy="109220"/>
                <wp:effectExtent l="0" t="0" r="24765" b="241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109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035F" w:rsidRDefault="007E035F" w:rsidP="007E035F">
                            <w:pPr>
                              <w:spacing w:before="120"/>
                              <w:ind w:right="-86"/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-15.2pt;width:206.55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7sonAIAABcFAAAOAAAAZHJzL2Uyb0RvYy54bWysVM2O0zAQviPxDpbv3fxs222jTVdV0yKk&#10;BVZaeAA3cRoLxw6227QgJCSuSDwCD8EF8bPPkL4RY6fttnBZIXJwPLbn83wz3/jyal1ytKJKMyli&#10;HJz5GFGRyoyJRYxfvZx1BhhpQ0RGuBQ0xhuq8dXo8aPLuopoKAvJM6oQgAgd1VWMC2OqyPN0WtCS&#10;6DNZUQGbuVQlMWCqhZcpUgN6yb3Q9/teLVVWKZlSrWE1aTfxyOHnOU3NizzX1CAeY4jNuFG5cW5H&#10;b3RJooUiVcHSXRjkH6IoCRNw6QEqIYagpWJ/QZUsVVLL3JylsvRknrOUOg7AJvD/YHNbkIo6LpAc&#10;XR3SpP8fbPp8daMQy6B2GAlSQomaL9sP28/Nz+Zu+7H52tw1P7afml/Nt+Y7Cmy+6kpH4HZb3SjL&#10;WFfXMn2tkZCTgogFHSsl64KSDKJ0570TB2tocEXz+pnM4DqyNNKlbp2r0gJCUtDaVWhzqBBdG5TC&#10;YtgPz4NBD6MU9gJ/GIauhB6J9t6V0uYJlSWykxgrUIBDJ6trbSB6OLo/Yi8TcsY4dyrgAtUxHvbC&#10;nnPQkrPMbjqSajGfcIVWBHQ0c59NBYCdHCuZATVzVsZ44Nuv1ZfNxlRk7hZDGG/n4MyFBQdyENtu&#10;1qrm3dAfTgfTQbfTDfvTTtdPks54Nul2+rPgopecJ5NJEry3cQbdqGBZRoUNda/goPswhex6qdXe&#10;QcMnlPRDmHunYbjEAKv937FzMrCVbxVk1vM1JMTKYS6zDQhCybY74TWBSSHVW4xq6MwY6zdLoihG&#10;/KmwogovILHIHBvq2JgfG0SkABVjg1E7nZi2/ZeVYosCbgpcuYUcgxBz5jRyHxVQsAZ0nyOzeyls&#10;ex/b7tT9ezb6DQAA//8DAFBLAwQUAAYACAAAACEAOImH4d0AAAAIAQAADwAAAGRycy9kb3ducmV2&#10;LnhtbEyPzU7DMBCE70i8g7VI3Frnp0JVGqdCSByAAyL0wNGxt0mEvQ6204S3x5zgODurmW/q42oN&#10;u6APoyMB+TYDhqScHqkXcHp/3OyBhShJS+MIBXxjgGNzfVXLSruF3vDSxp6lEAqVFDDEOFWcBzWg&#10;lWHrJqTknZ23Mibpe669XFK4NbzIsjtu5UipYZATPgyoPtvZCnhxNL+enp6XL/rgrSr2ndLGC3F7&#10;s94fgEVc498z/OIndGgSU+dm0oEZAWlIFLApsx2wZO/yMgfWpUteFsCbmv8f0PwAAAD//wMAUEsB&#10;Ai0AFAAGAAgAAAAhALaDOJL+AAAA4QEAABMAAAAAAAAAAAAAAAAAAAAAAFtDb250ZW50X1R5cGVz&#10;XS54bWxQSwECLQAUAAYACAAAACEAOP0h/9YAAACUAQAACwAAAAAAAAAAAAAAAAAvAQAAX3JlbHMv&#10;LnJlbHNQSwECLQAUAAYACAAAACEA6UO7KJwCAAAXBQAADgAAAAAAAAAAAAAAAAAuAgAAZHJzL2Uy&#10;b0RvYy54bWxQSwECLQAUAAYACAAAACEAOImH4d0AAAAIAQAADwAAAAAAAAAAAAAAAAD2BAAAZHJz&#10;L2Rvd25yZXYueG1sUEsFBgAAAAAEAAQA8wAAAAAGAAAAAA==&#10;" filled="f" strokecolor="white">
                <v:textbox inset="1pt,1pt,1pt,1pt">
                  <w:txbxContent>
                    <w:p w:rsidR="007E035F" w:rsidRDefault="007E035F" w:rsidP="007E035F">
                      <w:pPr>
                        <w:spacing w:before="120"/>
                        <w:ind w:right="-86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Par69"/>
      <w:bookmarkStart w:id="1" w:name="Par80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7E035F" w:rsidRDefault="007E035F" w:rsidP="007E0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характера, </w:t>
      </w:r>
    </w:p>
    <w:p w:rsidR="007E035F" w:rsidRDefault="007E035F" w:rsidP="007E0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сельского поселения Усинское</w:t>
      </w:r>
    </w:p>
    <w:p w:rsidR="007E035F" w:rsidRDefault="007E035F" w:rsidP="007E0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Сызранский </w:t>
      </w:r>
    </w:p>
    <w:p w:rsidR="007E035F" w:rsidRDefault="007E035F" w:rsidP="007E0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7E035F" w:rsidRDefault="007E035F" w:rsidP="007E0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1F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отчетный период с 1 января 2019 года по 31 декабря 2019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E035F" w:rsidRDefault="007E035F" w:rsidP="007E0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подлежащие размещению в информационно-телекоммуникационной сети</w:t>
      </w:r>
    </w:p>
    <w:p w:rsidR="007E035F" w:rsidRDefault="007E035F" w:rsidP="007E0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на официальном сайте муниципального района Сызранский  Самарской области</w:t>
      </w:r>
    </w:p>
    <w:p w:rsidR="007E035F" w:rsidRDefault="007E035F" w:rsidP="007E0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5555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881"/>
        <w:gridCol w:w="1984"/>
        <w:gridCol w:w="964"/>
        <w:gridCol w:w="850"/>
        <w:gridCol w:w="907"/>
        <w:gridCol w:w="739"/>
        <w:gridCol w:w="794"/>
        <w:gridCol w:w="794"/>
        <w:gridCol w:w="850"/>
        <w:gridCol w:w="1134"/>
        <w:gridCol w:w="1134"/>
        <w:gridCol w:w="2532"/>
      </w:tblGrid>
      <w:tr w:rsidR="007E035F" w:rsidTr="007E035F">
        <w:trPr>
          <w:trHeight w:val="6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Фамилия</w:t>
            </w:r>
          </w:p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r:id="rId5" w:anchor="Par190" w:history="1"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191" w:history="1"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&lt;2&gt;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E035F" w:rsidTr="007E03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5F" w:rsidRDefault="007E0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5F" w:rsidRDefault="007E0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5F" w:rsidRDefault="007E0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5F" w:rsidRDefault="007E0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5F" w:rsidRDefault="007E0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5F" w:rsidRDefault="007E03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035F" w:rsidTr="007E03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Галкин Александр Юрьевич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Глава сельского поселения Усинское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Зем.участок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Зем.участок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Лада-217030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870526,34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E035F" w:rsidTr="007E03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5F" w:rsidRDefault="007E03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35F" w:rsidRDefault="007E03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35F" w:rsidRDefault="007E03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84,6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35F" w:rsidRDefault="007E03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35F" w:rsidRDefault="007E03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E035F" w:rsidTr="007E03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5F" w:rsidRDefault="007E03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Жена Галкина Юлия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Инспектор ПВУ администрации с.п.Усинское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137004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E035F" w:rsidTr="007E03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Галкин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учащийся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E035F" w:rsidTr="007E03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Пименова Наталья </w:t>
            </w:r>
            <w:r>
              <w:rPr>
                <w:rFonts w:ascii="Times New Roman" w:eastAsia="Calibri" w:hAnsi="Times New Roman" w:cs="Times New Roman"/>
              </w:rPr>
              <w:lastRenderedPageBreak/>
              <w:t>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Ведущий специалист </w:t>
            </w:r>
            <w:r>
              <w:rPr>
                <w:rFonts w:ascii="Times New Roman" w:eastAsia="Calibri" w:hAnsi="Times New Roman" w:cs="Times New Roman"/>
              </w:rPr>
              <w:lastRenderedPageBreak/>
              <w:t>администрации сельского поселения Усинское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Зем.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</w:t>
            </w:r>
            <w:r>
              <w:rPr>
                <w:rFonts w:ascii="Times New Roman" w:eastAsia="Calibri" w:hAnsi="Times New Roman" w:cs="Times New Roman"/>
              </w:rPr>
              <w:lastRenderedPageBreak/>
              <w:t>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1706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Зем. участо</w:t>
            </w:r>
            <w:r>
              <w:rPr>
                <w:rFonts w:ascii="Times New Roman" w:eastAsia="Calibri" w:hAnsi="Times New Roman" w:cs="Times New Roman"/>
              </w:rPr>
              <w:lastRenderedPageBreak/>
              <w:t>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Индивидуал</w:t>
            </w:r>
            <w:r>
              <w:rPr>
                <w:rFonts w:ascii="Times New Roman" w:eastAsia="Calibri" w:hAnsi="Times New Roman" w:cs="Times New Roman"/>
              </w:rPr>
              <w:lastRenderedPageBreak/>
              <w:t>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346750,34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E035F" w:rsidTr="007E03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 собственность 1/92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E035F" w:rsidTr="007E03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Часть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Часть жилого дома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E035F" w:rsidTr="007E03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Муж Пименов Павел Феогентович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ГУП СО «Усинское» програмист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Зем.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 собственность 1/92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ВАЗ 21114.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220000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E035F" w:rsidTr="007E03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 Пименов Андрей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учащийся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E035F" w:rsidTr="007E035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Кузнецова Елена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Ведущий специалист администрации сельского поселения Усинское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Зем. Уч.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298730,96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E035F" w:rsidTr="007E03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35F" w:rsidRDefault="007E03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Супруг</w:t>
            </w:r>
            <w:r>
              <w:rPr>
                <w:rFonts w:ascii="Times New Roman" w:eastAsia="Calibri" w:hAnsi="Times New Roman" w:cs="Times New Roman"/>
              </w:rPr>
              <w:t xml:space="preserve"> (супруга)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Кузнецов Александр Юрьевич ООО ЧОП «РН-Охрана-Самара» охранник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498000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ВАЗ 2109,2005г.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220000,00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  <w:lang w:val="en-US"/>
              </w:rPr>
              <w:t>Hundai</w:t>
            </w:r>
            <w:r w:rsidRPr="007E035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solaris</w:t>
            </w:r>
            <w:r>
              <w:rPr>
                <w:rFonts w:ascii="Times New Roman" w:eastAsia="Calibri" w:hAnsi="Times New Roman" w:cs="Times New Roman"/>
              </w:rPr>
              <w:t>, собственные средства</w:t>
            </w:r>
          </w:p>
        </w:tc>
      </w:tr>
      <w:tr w:rsidR="007E035F" w:rsidTr="007E03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35F" w:rsidRDefault="007E03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Зем.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Hundai solaris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E035F" w:rsidTr="007E035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35F" w:rsidRDefault="007E03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МТЗ-50, автоприцеп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E035F" w:rsidTr="007E035F"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Дорина Мария Александровна</w:t>
            </w:r>
          </w:p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Специалист 2 категории администрации сельского поселения Усинское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</w:rPr>
            </w:pPr>
            <w:r>
              <w:rPr>
                <w:rFonts w:ascii="Times New Roman" w:eastAsia="Calibri" w:hAnsi="Times New Roman" w:cs="Times New Roman"/>
                <w:color w:val="FFFFFF" w:themeColor="background1"/>
              </w:rPr>
              <w:t>з</w:t>
            </w:r>
            <w:r>
              <w:rPr>
                <w:rFonts w:ascii="Times New Roman" w:eastAsia="Calibri" w:hAnsi="Times New Roman" w:cs="Times New Roman"/>
              </w:rPr>
              <w:t xml:space="preserve"> квартира</w:t>
            </w:r>
            <w:r>
              <w:rPr>
                <w:rFonts w:ascii="Times New Roman" w:eastAsia="Calibri" w:hAnsi="Times New Roman" w:cs="Times New Roman"/>
                <w:color w:val="FFFFFF" w:themeColor="background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38,00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212360,38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E035F" w:rsidTr="007E035F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35F" w:rsidRDefault="007E03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Супруг</w:t>
            </w:r>
            <w:r>
              <w:rPr>
                <w:rFonts w:ascii="Times New Roman" w:eastAsia="Calibri" w:hAnsi="Times New Roman" w:cs="Times New Roman"/>
              </w:rPr>
              <w:t xml:space="preserve"> (супруга</w:t>
            </w:r>
            <w:r>
              <w:rPr>
                <w:rFonts w:ascii="Times New Roman" w:eastAsia="Calibri" w:hAnsi="Times New Roman" w:cs="Times New Roman"/>
                <w:u w:val="singl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Дорин Александр Валентинович, не работает</w:t>
            </w:r>
            <w:r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Зем. Уч</w:t>
            </w:r>
            <w:r>
              <w:rPr>
                <w:rFonts w:ascii="Times New Roman" w:eastAsia="Calibri" w:hAnsi="Times New Roman" w:cs="Times New Roman"/>
                <w:color w:val="FFFFFF" w:themeColor="background1"/>
              </w:rPr>
              <w:t xml:space="preserve"> 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Toyota</w:t>
            </w:r>
            <w:r w:rsidRPr="007E035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gorolla</w:t>
            </w:r>
            <w:r>
              <w:rPr>
                <w:rFonts w:ascii="Times New Roman" w:eastAsia="Calibri" w:hAnsi="Times New Roman" w:cs="Times New Roman"/>
              </w:rPr>
              <w:t>, ГАЗ 5227, трактор МТЗ-82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194209,98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-</w:t>
            </w:r>
          </w:p>
        </w:tc>
      </w:tr>
      <w:tr w:rsidR="007E035F" w:rsidTr="007E035F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35F" w:rsidRDefault="007E03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</w:tc>
      </w:tr>
      <w:tr w:rsidR="007E035F" w:rsidTr="007E035F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Дорина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Специалист 2 категории администрации сельского поселения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 собственност</w:t>
            </w:r>
            <w:r>
              <w:rPr>
                <w:rFonts w:ascii="Times New Roman" w:eastAsia="Calibri" w:hAnsi="Times New Roman" w:cs="Times New Roman"/>
              </w:rPr>
              <w:lastRenderedPageBreak/>
              <w:t>ь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2500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 собств</w:t>
            </w:r>
            <w:r>
              <w:rPr>
                <w:rFonts w:ascii="Times New Roman" w:eastAsia="Calibri" w:hAnsi="Times New Roman" w:cs="Times New Roman"/>
              </w:rPr>
              <w:lastRenderedPageBreak/>
              <w:t>енность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176112,50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FF0000"/>
                <w:highlight w:val="yellow"/>
              </w:rPr>
              <w:t>-</w:t>
            </w:r>
          </w:p>
        </w:tc>
      </w:tr>
      <w:tr w:rsidR="007E035F" w:rsidTr="007E035F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 собственность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 собственность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</w:tc>
      </w:tr>
      <w:tr w:rsidR="007E035F" w:rsidTr="007E035F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 Дорин Виталий Геннадьевтч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учащийся</w:t>
            </w:r>
          </w:p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red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  <w:r>
              <w:rPr>
                <w:rFonts w:ascii="Times New Roman" w:eastAsia="Calibri" w:hAnsi="Times New Roman" w:cs="Times New Roman"/>
              </w:rPr>
              <w:t>Общая долевая собственность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red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5400,00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highlight w:val="red"/>
                <w:lang w:val="en-US"/>
              </w:rPr>
              <w:t>-</w:t>
            </w:r>
          </w:p>
        </w:tc>
      </w:tr>
      <w:tr w:rsidR="007E035F" w:rsidTr="007E035F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 собственность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</w:tr>
      <w:tr w:rsidR="007E035F" w:rsidTr="007E035F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Супруг</w:t>
            </w:r>
            <w:r>
              <w:rPr>
                <w:rFonts w:ascii="Times New Roman" w:eastAsia="Calibri" w:hAnsi="Times New Roman" w:cs="Times New Roman"/>
              </w:rPr>
              <w:t xml:space="preserve"> (супруг</w:t>
            </w:r>
            <w:r>
              <w:rPr>
                <w:rFonts w:ascii="Times New Roman" w:eastAsia="Calibri" w:hAnsi="Times New Roman" w:cs="Times New Roman"/>
                <w:u w:val="single"/>
              </w:rPr>
              <w:t>а)</w:t>
            </w:r>
          </w:p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Дорин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ГБОУ СОШ с.Усинское, сторож</w:t>
            </w:r>
          </w:p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 собственность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ВАЗ 21074, </w:t>
            </w:r>
            <w:r>
              <w:rPr>
                <w:rFonts w:ascii="Times New Roman" w:eastAsia="Calibri" w:hAnsi="Times New Roman" w:cs="Times New Roman"/>
                <w:lang w:val="en-US"/>
              </w:rPr>
              <w:t>Lada Largus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206977,15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E035F" w:rsidTr="007E035F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 собственност</w:t>
            </w:r>
            <w:r>
              <w:rPr>
                <w:rFonts w:ascii="Times New Roman" w:eastAsia="Calibri" w:hAnsi="Times New Roman" w:cs="Times New Roman"/>
              </w:rPr>
              <w:lastRenderedPageBreak/>
              <w:t>ь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71,3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E035F" w:rsidTr="007E035F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 Дорин Егор 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учащийся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 собственность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E035F" w:rsidTr="007E035F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 собственность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035F" w:rsidRDefault="007E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E035F" w:rsidRDefault="007E035F" w:rsidP="007E035F"/>
    <w:p w:rsidR="007E035F" w:rsidRDefault="007E035F" w:rsidP="007E035F"/>
    <w:p w:rsidR="00B835CD" w:rsidRDefault="00B835CD"/>
    <w:sectPr w:rsidR="00B835CD" w:rsidSect="007E03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35"/>
    <w:rsid w:val="000224CB"/>
    <w:rsid w:val="00032353"/>
    <w:rsid w:val="00080175"/>
    <w:rsid w:val="00090FC6"/>
    <w:rsid w:val="000A000D"/>
    <w:rsid w:val="000B3C22"/>
    <w:rsid w:val="00172509"/>
    <w:rsid w:val="00185A56"/>
    <w:rsid w:val="001934EE"/>
    <w:rsid w:val="001965D2"/>
    <w:rsid w:val="001D2992"/>
    <w:rsid w:val="001F41A2"/>
    <w:rsid w:val="001F72C0"/>
    <w:rsid w:val="00201B1B"/>
    <w:rsid w:val="00261055"/>
    <w:rsid w:val="002673D8"/>
    <w:rsid w:val="00282E20"/>
    <w:rsid w:val="002C7042"/>
    <w:rsid w:val="002E3C90"/>
    <w:rsid w:val="003B06AB"/>
    <w:rsid w:val="003F0B24"/>
    <w:rsid w:val="00404789"/>
    <w:rsid w:val="00405B06"/>
    <w:rsid w:val="00436D52"/>
    <w:rsid w:val="00442A43"/>
    <w:rsid w:val="004510F7"/>
    <w:rsid w:val="004A6AD5"/>
    <w:rsid w:val="004C796E"/>
    <w:rsid w:val="004F0111"/>
    <w:rsid w:val="00544C52"/>
    <w:rsid w:val="0055312C"/>
    <w:rsid w:val="00566FE3"/>
    <w:rsid w:val="00573817"/>
    <w:rsid w:val="005B007A"/>
    <w:rsid w:val="005D4FBB"/>
    <w:rsid w:val="005F188C"/>
    <w:rsid w:val="00600560"/>
    <w:rsid w:val="00613952"/>
    <w:rsid w:val="00625E00"/>
    <w:rsid w:val="00627235"/>
    <w:rsid w:val="00627B50"/>
    <w:rsid w:val="00633C48"/>
    <w:rsid w:val="00655F25"/>
    <w:rsid w:val="00673322"/>
    <w:rsid w:val="00691691"/>
    <w:rsid w:val="006B7490"/>
    <w:rsid w:val="00722B41"/>
    <w:rsid w:val="00765ABC"/>
    <w:rsid w:val="007759E3"/>
    <w:rsid w:val="007E035F"/>
    <w:rsid w:val="007E3D6D"/>
    <w:rsid w:val="00824E10"/>
    <w:rsid w:val="008321E3"/>
    <w:rsid w:val="00834202"/>
    <w:rsid w:val="00874CA9"/>
    <w:rsid w:val="008B0622"/>
    <w:rsid w:val="008D685A"/>
    <w:rsid w:val="009004EF"/>
    <w:rsid w:val="00910FBB"/>
    <w:rsid w:val="009607B8"/>
    <w:rsid w:val="00967046"/>
    <w:rsid w:val="00986AF3"/>
    <w:rsid w:val="009A6BAB"/>
    <w:rsid w:val="009B226F"/>
    <w:rsid w:val="009B4F60"/>
    <w:rsid w:val="009D655F"/>
    <w:rsid w:val="00A25335"/>
    <w:rsid w:val="00A45606"/>
    <w:rsid w:val="00AC0887"/>
    <w:rsid w:val="00AD439B"/>
    <w:rsid w:val="00B17C03"/>
    <w:rsid w:val="00B349B8"/>
    <w:rsid w:val="00B434C7"/>
    <w:rsid w:val="00B46AF5"/>
    <w:rsid w:val="00B835CD"/>
    <w:rsid w:val="00BA5821"/>
    <w:rsid w:val="00BD2A4F"/>
    <w:rsid w:val="00C4454D"/>
    <w:rsid w:val="00C569AC"/>
    <w:rsid w:val="00C74E66"/>
    <w:rsid w:val="00CA57E3"/>
    <w:rsid w:val="00D1127E"/>
    <w:rsid w:val="00D178E8"/>
    <w:rsid w:val="00D43996"/>
    <w:rsid w:val="00D74546"/>
    <w:rsid w:val="00DB3507"/>
    <w:rsid w:val="00DB36DC"/>
    <w:rsid w:val="00DD58DA"/>
    <w:rsid w:val="00E24807"/>
    <w:rsid w:val="00E27578"/>
    <w:rsid w:val="00E60DAB"/>
    <w:rsid w:val="00EA036B"/>
    <w:rsid w:val="00EA179F"/>
    <w:rsid w:val="00EE52FD"/>
    <w:rsid w:val="00EF1E67"/>
    <w:rsid w:val="00F35B44"/>
    <w:rsid w:val="00F35CB3"/>
    <w:rsid w:val="00F62E3E"/>
    <w:rsid w:val="00F73744"/>
    <w:rsid w:val="00FA41A1"/>
    <w:rsid w:val="00FB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03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03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19.05.2019.6.docx" TargetMode="External"/><Relationship Id="rId5" Type="http://schemas.openxmlformats.org/officeDocument/2006/relationships/hyperlink" Target="file:///C:\Users\user\Downloads\19.05.2019.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2020-08-27T04:47:00Z</dcterms:created>
  <dcterms:modified xsi:type="dcterms:W3CDTF">2020-08-27T04:51:00Z</dcterms:modified>
</cp:coreProperties>
</file>