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AF" w:rsidRDefault="008925AF" w:rsidP="00CE499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25AF" w:rsidRDefault="008925AF" w:rsidP="00CE499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25AF" w:rsidRDefault="008925AF" w:rsidP="00CE499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25AF" w:rsidRPr="00BB7AEA" w:rsidRDefault="008925AF" w:rsidP="00892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E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8925AF" w:rsidRPr="00BB7AEA" w:rsidRDefault="008925AF" w:rsidP="00892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EA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8925AF" w:rsidRPr="00BB7AEA" w:rsidRDefault="008925AF" w:rsidP="00892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E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8925AF" w:rsidRDefault="008925AF" w:rsidP="00892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E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925AF" w:rsidRPr="00BD246E" w:rsidRDefault="008925AF" w:rsidP="008925AF">
      <w:pPr>
        <w:pStyle w:val="a6"/>
        <w:jc w:val="center"/>
        <w:rPr>
          <w:rFonts w:ascii="Times New Roman" w:hAnsi="Times New Roman" w:cs="Times New Roman"/>
          <w:b/>
          <w:szCs w:val="24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ЧЕТВЕРТОГО СОЗЫ</w:t>
      </w:r>
      <w:r w:rsidRPr="000479B0">
        <w:rPr>
          <w:rFonts w:ascii="Times New Roman" w:hAnsi="Times New Roman" w:cs="Times New Roman"/>
          <w:b/>
          <w:sz w:val="28"/>
          <w:szCs w:val="28"/>
        </w:rPr>
        <w:t>ВА</w:t>
      </w:r>
    </w:p>
    <w:p w:rsidR="008925AF" w:rsidRPr="00BB7AEA" w:rsidRDefault="008925AF" w:rsidP="00892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99A" w:rsidRPr="002A642F" w:rsidRDefault="00CE499A" w:rsidP="00CE499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E499A" w:rsidRPr="002A642F" w:rsidRDefault="00CE499A" w:rsidP="00CE499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CE499A" w:rsidRPr="008925AF" w:rsidRDefault="00FA5DE9" w:rsidP="0089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CE499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E499A">
        <w:rPr>
          <w:rFonts w:ascii="Times New Roman" w:hAnsi="Times New Roman" w:cs="Times New Roman"/>
          <w:sz w:val="28"/>
          <w:szCs w:val="28"/>
        </w:rPr>
        <w:t xml:space="preserve">  2022</w:t>
      </w:r>
      <w:r w:rsidR="00CE499A" w:rsidRPr="002A642F">
        <w:rPr>
          <w:rFonts w:ascii="Times New Roman" w:hAnsi="Times New Roman" w:cs="Times New Roman"/>
          <w:sz w:val="28"/>
          <w:szCs w:val="28"/>
        </w:rPr>
        <w:t xml:space="preserve"> г                                </w:t>
      </w:r>
      <w:r w:rsidR="00CE49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8</w:t>
      </w:r>
    </w:p>
    <w:p w:rsidR="00CE499A" w:rsidRPr="002A642F" w:rsidRDefault="00CE499A" w:rsidP="00CE499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</w:t>
      </w:r>
      <w:proofErr w:type="spellStart"/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на  202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 »</w:t>
      </w:r>
    </w:p>
    <w:p w:rsidR="00CE499A" w:rsidRPr="002A642F" w:rsidRDefault="00CE499A" w:rsidP="00CE499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</w:t>
      </w:r>
    </w:p>
    <w:p w:rsidR="00CE499A" w:rsidRPr="002A642F" w:rsidRDefault="00CE499A" w:rsidP="00CE499A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>РЕШИЛО:</w:t>
      </w:r>
    </w:p>
    <w:p w:rsidR="00CE499A" w:rsidRPr="002A642F" w:rsidRDefault="00CE499A" w:rsidP="00CE499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        Внести изменения в решение Собрания представителей сельского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 Усинское от 28.12.2021г. № 33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«О бюджете сельского поселения Усинское муниципального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</w:t>
      </w:r>
      <w:r>
        <w:rPr>
          <w:rFonts w:ascii="Times New Roman" w:hAnsi="Times New Roman" w:cs="Times New Roman"/>
          <w:sz w:val="28"/>
          <w:szCs w:val="28"/>
          <w:lang w:eastAsia="ar-SA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на 2022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год»:</w:t>
      </w:r>
    </w:p>
    <w:p w:rsidR="00CE499A" w:rsidRPr="002A642F" w:rsidRDefault="00CE499A" w:rsidP="00CE499A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>Пункт 1 изложить в новой редакции:</w:t>
      </w:r>
    </w:p>
    <w:p w:rsidR="00CE499A" w:rsidRDefault="00CE499A" w:rsidP="00CE4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499A" w:rsidRPr="002A642F" w:rsidRDefault="00CE499A" w:rsidP="00CE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642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Усинское муниципального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</w:rPr>
        <w:t>Сызр</w:t>
      </w:r>
      <w:r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2022</w:t>
      </w:r>
      <w:r w:rsidRPr="002A642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E499A" w:rsidRPr="002A642F" w:rsidRDefault="00CE499A" w:rsidP="00CE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доходов   – </w:t>
      </w:r>
      <w:r w:rsidR="00FA5D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5DE9">
        <w:rPr>
          <w:rFonts w:ascii="Times New Roman" w:hAnsi="Times New Roman" w:cs="Times New Roman"/>
          <w:sz w:val="28"/>
          <w:szCs w:val="28"/>
        </w:rPr>
        <w:t>079</w:t>
      </w:r>
      <w:r>
        <w:rPr>
          <w:rFonts w:ascii="Times New Roman" w:hAnsi="Times New Roman" w:cs="Times New Roman"/>
          <w:sz w:val="28"/>
          <w:szCs w:val="28"/>
        </w:rPr>
        <w:t> 014,90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E499A" w:rsidRPr="002A642F" w:rsidRDefault="00CE499A" w:rsidP="00CE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FA5D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5DE9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E9">
        <w:rPr>
          <w:rFonts w:ascii="Times New Roman" w:hAnsi="Times New Roman" w:cs="Times New Roman"/>
          <w:sz w:val="28"/>
          <w:szCs w:val="28"/>
        </w:rPr>
        <w:t>952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DE9">
        <w:rPr>
          <w:rFonts w:ascii="Times New Roman" w:hAnsi="Times New Roman" w:cs="Times New Roman"/>
          <w:sz w:val="28"/>
          <w:szCs w:val="28"/>
        </w:rPr>
        <w:t>09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       </w:t>
      </w:r>
    </w:p>
    <w:p w:rsidR="00CE499A" w:rsidRPr="002A642F" w:rsidRDefault="00CE499A" w:rsidP="00CE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дефицит – </w:t>
      </w:r>
      <w:r>
        <w:rPr>
          <w:rFonts w:ascii="Times New Roman" w:hAnsi="Times New Roman" w:cs="Times New Roman"/>
          <w:sz w:val="28"/>
          <w:szCs w:val="28"/>
        </w:rPr>
        <w:t>1 0</w:t>
      </w:r>
      <w:r w:rsidR="00FA5DE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E9">
        <w:rPr>
          <w:rFonts w:ascii="Times New Roman" w:hAnsi="Times New Roman" w:cs="Times New Roman"/>
          <w:sz w:val="28"/>
          <w:szCs w:val="28"/>
        </w:rPr>
        <w:t>937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DE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E499A" w:rsidRDefault="00CE499A" w:rsidP="00CE4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E9" w:rsidRPr="00FA5DE9" w:rsidRDefault="00FA5DE9" w:rsidP="00FA5D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>Пункт 2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DE9" w:rsidRPr="00FA5DE9" w:rsidRDefault="00FA5DE9" w:rsidP="00FA5DE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Утвердить объем безвозмездных поступлений в доход бюджета сельского поселения </w:t>
      </w:r>
      <w:r w:rsidRPr="00FA5DE9">
        <w:rPr>
          <w:rFonts w:ascii="Times New Roman" w:hAnsi="Times New Roman" w:cs="Times New Roman"/>
          <w:spacing w:val="-6"/>
          <w:sz w:val="28"/>
          <w:szCs w:val="28"/>
        </w:rPr>
        <w:t>Усинское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муниципального района </w:t>
      </w:r>
      <w:proofErr w:type="spellStart"/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>Сызранский</w:t>
      </w:r>
      <w:proofErr w:type="spellEnd"/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2022 году в сумме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 w:rsidRPr="00FA5DE9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113</w:t>
      </w:r>
      <w:r w:rsidRPr="00FA5D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954,00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руб., из них субсидии, </w:t>
      </w:r>
      <w:r w:rsidRPr="00FA5DE9">
        <w:rPr>
          <w:rFonts w:ascii="Times New Roman" w:eastAsia="Times New Roman" w:hAnsi="Times New Roman" w:cs="Times New Roman"/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– </w:t>
      </w:r>
      <w:r w:rsidRPr="0086445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595 930</w:t>
      </w:r>
      <w:r w:rsidRPr="00FA5D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,00</w:t>
      </w:r>
      <w:r w:rsidRPr="00FA5DE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>рублей.</w:t>
      </w:r>
    </w:p>
    <w:p w:rsidR="00FA5DE9" w:rsidRPr="00EB287C" w:rsidRDefault="00FA5DE9" w:rsidP="00FA5D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Утвердить объем межбюджетных трансфертов, получаемых 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br/>
        <w:t xml:space="preserve">из бюджета муниципального района </w:t>
      </w:r>
      <w:proofErr w:type="spellStart"/>
      <w:r w:rsidRPr="00A55CF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Pr="00A55CF7">
        <w:rPr>
          <w:rFonts w:ascii="Times New Roman" w:hAnsi="Times New Roman" w:cs="Times New Roman"/>
          <w:sz w:val="28"/>
          <w:szCs w:val="28"/>
        </w:rPr>
        <w:t>2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году, в сумме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br/>
      </w:r>
      <w:r w:rsidRPr="00A55CF7">
        <w:rPr>
          <w:rFonts w:ascii="Times New Roman" w:eastAsia="Times New Roman" w:hAnsi="Times New Roman" w:cs="Times New Roman"/>
          <w:bCs/>
          <w:sz w:val="28"/>
          <w:szCs w:val="28"/>
        </w:rPr>
        <w:t>1 </w:t>
      </w:r>
      <w:r>
        <w:rPr>
          <w:rFonts w:ascii="Times New Roman" w:hAnsi="Times New Roman" w:cs="Times New Roman"/>
          <w:bCs/>
          <w:sz w:val="28"/>
          <w:szCs w:val="28"/>
        </w:rPr>
        <w:t>876</w:t>
      </w:r>
      <w:r w:rsidRPr="00A55CF7">
        <w:rPr>
          <w:rFonts w:ascii="Times New Roman" w:eastAsia="Times New Roman" w:hAnsi="Times New Roman" w:cs="Times New Roman"/>
          <w:bCs/>
          <w:sz w:val="28"/>
          <w:szCs w:val="28"/>
        </w:rPr>
        <w:t xml:space="preserve"> 024,00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рубля.</w:t>
      </w:r>
    </w:p>
    <w:p w:rsidR="00FA5DE9" w:rsidRPr="00FA5DE9" w:rsidRDefault="00FA5DE9" w:rsidP="00FA5D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DE9" w:rsidRPr="00FA5DE9" w:rsidRDefault="00FA5DE9" w:rsidP="00FA5DE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Утвердить объем межбюджетных </w:t>
      </w:r>
      <w:proofErr w:type="gramStart"/>
      <w:r w:rsidRPr="00FA5DE9">
        <w:rPr>
          <w:rFonts w:ascii="Times New Roman" w:eastAsia="Times New Roman" w:hAnsi="Times New Roman" w:cs="Times New Roman"/>
          <w:sz w:val="28"/>
          <w:szCs w:val="28"/>
        </w:rPr>
        <w:t>трансфертов</w:t>
      </w:r>
      <w:proofErr w:type="gramEnd"/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бюджету муниципального района </w:t>
      </w:r>
      <w:proofErr w:type="spellStart"/>
      <w:r w:rsidRPr="00FA5DE9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из бюджета сельского поселения </w:t>
      </w:r>
      <w:r w:rsidRPr="00FA5DE9">
        <w:rPr>
          <w:rFonts w:ascii="Times New Roman" w:hAnsi="Times New Roman" w:cs="Times New Roman"/>
          <w:sz w:val="28"/>
          <w:szCs w:val="28"/>
        </w:rPr>
        <w:t>Усинское</w:t>
      </w: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в 2022 году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302 525</w:t>
      </w:r>
      <w:r w:rsidRPr="00FA5DE9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FA5D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CE499A" w:rsidRPr="00C54D43" w:rsidRDefault="00FA5DE9" w:rsidP="00CE4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499A" w:rsidRPr="00FE4549">
        <w:rPr>
          <w:rFonts w:ascii="Times New Roman" w:hAnsi="Times New Roman" w:cs="Times New Roman"/>
          <w:sz w:val="28"/>
          <w:szCs w:val="28"/>
        </w:rPr>
        <w:t xml:space="preserve">.  </w:t>
      </w:r>
      <w:r w:rsidR="00CE499A" w:rsidRPr="00C54D43">
        <w:rPr>
          <w:rFonts w:ascii="Times New Roman" w:hAnsi="Times New Roman" w:cs="Times New Roman"/>
          <w:sz w:val="28"/>
          <w:szCs w:val="28"/>
        </w:rPr>
        <w:t>Приложе</w:t>
      </w:r>
      <w:r w:rsidR="00CE499A">
        <w:rPr>
          <w:rFonts w:ascii="Times New Roman" w:hAnsi="Times New Roman" w:cs="Times New Roman"/>
          <w:sz w:val="28"/>
          <w:szCs w:val="28"/>
        </w:rPr>
        <w:t>ние 1</w:t>
      </w:r>
      <w:r w:rsidR="00CE499A" w:rsidRPr="00C54D43">
        <w:rPr>
          <w:rFonts w:ascii="Times New Roman" w:hAnsi="Times New Roman" w:cs="Times New Roman"/>
          <w:sz w:val="28"/>
          <w:szCs w:val="28"/>
        </w:rPr>
        <w:t>,</w:t>
      </w:r>
      <w:r w:rsidR="00CE499A">
        <w:rPr>
          <w:rFonts w:ascii="Times New Roman" w:hAnsi="Times New Roman" w:cs="Times New Roman"/>
          <w:sz w:val="28"/>
          <w:szCs w:val="28"/>
        </w:rPr>
        <w:t>2,3</w:t>
      </w:r>
      <w:r w:rsidR="00CE499A" w:rsidRPr="00C54D4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CE499A" w:rsidRDefault="00CE499A" w:rsidP="00CE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9A" w:rsidRDefault="00FA5DE9" w:rsidP="00CE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9A">
        <w:rPr>
          <w:rFonts w:ascii="Times New Roman" w:hAnsi="Times New Roman" w:cs="Times New Roman"/>
          <w:sz w:val="28"/>
          <w:szCs w:val="28"/>
        </w:rPr>
        <w:t xml:space="preserve">. </w:t>
      </w:r>
      <w:r w:rsidR="00CE499A" w:rsidRPr="00C54D43">
        <w:rPr>
          <w:rFonts w:ascii="Times New Roman" w:hAnsi="Times New Roman" w:cs="Times New Roman"/>
          <w:sz w:val="28"/>
          <w:szCs w:val="28"/>
        </w:rPr>
        <w:t>Ведущему специалисту Пименовой Наталье Васильевне сельского поселения Усинское внести соответствующие изменения в бюджетную роспись. Настоящее решение</w:t>
      </w:r>
      <w:r w:rsidR="00CE499A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="00CE499A" w:rsidRPr="00C54D43">
        <w:rPr>
          <w:rFonts w:ascii="Times New Roman" w:hAnsi="Times New Roman" w:cs="Times New Roman"/>
          <w:sz w:val="28"/>
          <w:szCs w:val="28"/>
        </w:rPr>
        <w:t xml:space="preserve"> года и действует п</w:t>
      </w:r>
      <w:r w:rsidR="00CE499A">
        <w:rPr>
          <w:rFonts w:ascii="Times New Roman" w:hAnsi="Times New Roman" w:cs="Times New Roman"/>
          <w:sz w:val="28"/>
          <w:szCs w:val="28"/>
        </w:rPr>
        <w:t>о 31 декабря 2022</w:t>
      </w:r>
      <w:r w:rsidR="00CE499A" w:rsidRPr="00C54D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499A" w:rsidRDefault="00CE499A" w:rsidP="00CE4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99A" w:rsidRDefault="00FA5DE9" w:rsidP="00CE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9A" w:rsidRPr="002A642F">
        <w:rPr>
          <w:rFonts w:ascii="Times New Roman" w:hAnsi="Times New Roman" w:cs="Times New Roman"/>
          <w:sz w:val="28"/>
          <w:szCs w:val="28"/>
        </w:rPr>
        <w:t xml:space="preserve">. </w:t>
      </w:r>
      <w:r w:rsidR="00CE499A">
        <w:rPr>
          <w:rFonts w:ascii="Times New Roman" w:hAnsi="Times New Roman" w:cs="Times New Roman"/>
          <w:sz w:val="28"/>
          <w:szCs w:val="28"/>
        </w:rPr>
        <w:t xml:space="preserve">     </w:t>
      </w:r>
      <w:r w:rsidR="00CE499A" w:rsidRPr="002A642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CE499A" w:rsidRPr="002A642F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CE499A" w:rsidRPr="002A642F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CE499A" w:rsidRPr="002A642F" w:rsidRDefault="00CE499A" w:rsidP="00CE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9A" w:rsidRPr="002A642F" w:rsidRDefault="00CE499A" w:rsidP="00CE4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CE499A" w:rsidRPr="002A642F" w:rsidRDefault="00CE499A" w:rsidP="00CE4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CE499A" w:rsidRPr="002A642F" w:rsidRDefault="00CE499A" w:rsidP="00CE4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A642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CE499A" w:rsidRPr="002A642F" w:rsidRDefault="00CE499A" w:rsidP="00CE4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Морозов С.Г.</w:t>
      </w:r>
    </w:p>
    <w:p w:rsidR="00CE499A" w:rsidRPr="002A642F" w:rsidRDefault="00CE499A" w:rsidP="00CE499A">
      <w:pPr>
        <w:rPr>
          <w:rFonts w:ascii="Times New Roman" w:hAnsi="Times New Roman" w:cs="Times New Roman"/>
          <w:sz w:val="28"/>
          <w:szCs w:val="28"/>
        </w:rPr>
      </w:pPr>
    </w:p>
    <w:p w:rsidR="00CE499A" w:rsidRPr="00EB287C" w:rsidRDefault="00CE499A" w:rsidP="00CE49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CE499A" w:rsidRPr="00EB287C" w:rsidRDefault="00CE499A" w:rsidP="00CE49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CE499A" w:rsidRDefault="00CE499A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Галкин А.Ю.</w:t>
      </w: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8" w:type="dxa"/>
        <w:tblInd w:w="93" w:type="dxa"/>
        <w:tblLook w:val="04A0"/>
      </w:tblPr>
      <w:tblGrid>
        <w:gridCol w:w="9809"/>
        <w:gridCol w:w="9"/>
      </w:tblGrid>
      <w:tr w:rsidR="009F12A2" w:rsidRPr="00275F5C" w:rsidTr="007D437F">
        <w:trPr>
          <w:trHeight w:val="2520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2A2" w:rsidRDefault="009F12A2" w:rsidP="007D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67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</w:t>
            </w:r>
          </w:p>
          <w:p w:rsidR="0087366F" w:rsidRDefault="008925AF" w:rsidP="0089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87366F" w:rsidRDefault="0087366F" w:rsidP="009F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366F" w:rsidRDefault="0087366F" w:rsidP="009F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12A2" w:rsidRPr="00275F5C" w:rsidRDefault="009F12A2" w:rsidP="009F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к решению Собрания представителей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сельского поселения Усинское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</w:t>
            </w:r>
            <w:proofErr w:type="spellStart"/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Самарской области 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</w:t>
            </w:r>
            <w:r w:rsidR="00874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75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12A2" w:rsidRPr="0087366F" w:rsidTr="007D437F">
        <w:trPr>
          <w:gridAfter w:val="1"/>
          <w:wAfter w:w="9" w:type="dxa"/>
          <w:trHeight w:val="645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2A2" w:rsidRPr="0087366F" w:rsidRDefault="009F12A2" w:rsidP="007D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6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7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Ведомственная структура расходов бюджета сельского поселения Усинское муниципального района </w:t>
            </w:r>
            <w:proofErr w:type="spellStart"/>
            <w:r w:rsidRPr="0087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Сызранский</w:t>
            </w:r>
            <w:proofErr w:type="spellEnd"/>
            <w:r w:rsidRPr="0087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Самарской области на 2022 год</w:t>
            </w:r>
          </w:p>
          <w:p w:rsidR="009F12A2" w:rsidRPr="0087366F" w:rsidRDefault="009F12A2" w:rsidP="007D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9380" w:type="dxa"/>
              <w:tblLook w:val="04A0"/>
            </w:tblPr>
            <w:tblGrid>
              <w:gridCol w:w="2900"/>
              <w:gridCol w:w="690"/>
              <w:gridCol w:w="600"/>
              <w:gridCol w:w="600"/>
              <w:gridCol w:w="1251"/>
              <w:gridCol w:w="680"/>
              <w:gridCol w:w="1360"/>
              <w:gridCol w:w="1418"/>
            </w:tblGrid>
            <w:tr w:rsidR="0087366F" w:rsidRPr="0087366F" w:rsidTr="0087366F">
              <w:trPr>
                <w:trHeight w:val="720"/>
              </w:trPr>
              <w:tc>
                <w:tcPr>
                  <w:tcW w:w="29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ГРБС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 2022 год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В т.ч. за счет </w:t>
                  </w: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безвозмездных</w:t>
                  </w:r>
                  <w:proofErr w:type="gramEnd"/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Администрация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10 160 952,09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1 024 775,51</w:t>
                  </w:r>
                </w:p>
              </w:tc>
            </w:tr>
            <w:tr w:rsidR="0087366F" w:rsidRPr="0087366F" w:rsidTr="0087366F">
              <w:trPr>
                <w:trHeight w:val="48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3 941 143,00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расходов местного бюджета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172 744,00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27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2 262 224,00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"" Нулевой травматизм в сельском поселении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2022-2024 годы"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расходов местного бюджета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2 261 224,00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2 261 224,00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2 123 758,00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2 120 958,00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2 120 958,00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1 629 000,00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491 958,00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2 800,00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2 800,00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2 300,00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района отдельных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137 466,00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137 466,00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137 466,00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06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расходов местного бюджета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района отдельных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876 274,00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11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2022 год"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860 040,00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860 040,00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860 040,00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860 040,00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460 040,00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расходов местного бюджета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16 234,00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16 234,00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99.1.00.20070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99.1.00.20070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99.1.00.20070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99.1.00.20070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района отдельных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16 134,00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16 134,00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16 134,00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расходов местного бюджета (за счет областных и федеральных средств)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местным бюджетам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235 818,24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235 818,24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235 818,24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235 818,24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181 120,00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181 120,00</w:t>
                  </w:r>
                </w:p>
              </w:tc>
            </w:tr>
            <w:tr w:rsidR="0087366F" w:rsidRPr="0087366F" w:rsidTr="0087366F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54 698,24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54 698,24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"" Обеспечение пожарной безопасности на территории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2021-2023 годы"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3 245 226,82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 программа сельского поселения Усинское 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"Модернизация и развитие автомобильных дорог общего пользования сельского поселения Усинское муниципального 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2022-2024 годы"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448 845,51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148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2022-2024 годы"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448 845,51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Мероприятия по подготовке изменений в правила землепользования и застройки поселения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20.2.00.73650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20.2.00.73650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20.2.00.73650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20.2.00.73650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1 806 712,27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283 200,00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Муниципальная 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"Содержание и капитальный ремонт муниципального жилищного фонда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2022 год"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283 200,00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203 200,00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203 200,00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203 200,00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131 200,00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на капитальный ремонт в части помещений, находящихся в муниципальной собственности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03.0.00.20990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03.0.00.20990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03.0.00.20990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03.0.00.20990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382 933,39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207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"Комплексное развитие систем коммунальной инфраструктуры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2020-2022 годы"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382 933,39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24 933,39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24 933,39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24 933,39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24 933,39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05.1.00.78170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05.1.00.78170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05.1.00.78170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05.1.00.78170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1 140 578,88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"Благоустройство территории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СызранскийСамарской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области на 2022 год"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1 090 000,00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2021-2025 годы"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50 578,88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50 578,88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50 578,88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50 578,88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50 578,88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"Благоустройство территории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СызранскийСамарской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области на 2022 год"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Сбор и удаление твердых отходов с природоохранных зон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653 924,00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653 924,00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"Содержание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культурно-досуговых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организаций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" на 2021-2023 годы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653 924,00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562 900,00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562 900,00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562 900,00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162 900,00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32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района полномочий органов местного самоуправления поселений</w:t>
                  </w:r>
                  <w:proofErr w:type="gram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12.1.00.78210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91 024,00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91 024,00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91 024,00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216 016,00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расходов местного бюджета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расходов местного бюджета в сфере социальной политики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99.2.00.00000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99.2.00.80000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99.2.00.80000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99.2.00.80000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99.2.00.80000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"Профилактика наркомании и токсикомании на территории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2021-2023 г.г."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08.2.00.00000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 Доступная среда для инвалидов в сельском поселении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2021-2023 годы"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9F12A2" w:rsidRPr="0087366F" w:rsidRDefault="009F12A2" w:rsidP="007D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F12A2" w:rsidRPr="0087366F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E499A" w:rsidRPr="0098536E" w:rsidRDefault="00CE499A" w:rsidP="00CE499A"/>
    <w:p w:rsidR="00CE499A" w:rsidRDefault="00CE499A" w:rsidP="00CE499A"/>
    <w:p w:rsidR="00CE499A" w:rsidRDefault="00CE499A" w:rsidP="00CE499A"/>
    <w:p w:rsidR="00CE499A" w:rsidRDefault="00CE499A" w:rsidP="00CE499A"/>
    <w:p w:rsidR="00CE499A" w:rsidRDefault="00CE499A" w:rsidP="00CE499A"/>
    <w:p w:rsidR="008748A2" w:rsidRDefault="008748A2" w:rsidP="00CE499A"/>
    <w:p w:rsidR="008748A2" w:rsidRDefault="008748A2" w:rsidP="00CE499A"/>
    <w:p w:rsidR="008748A2" w:rsidRDefault="008748A2" w:rsidP="00CE499A"/>
    <w:p w:rsidR="008748A2" w:rsidRDefault="008748A2" w:rsidP="00CE499A"/>
    <w:p w:rsidR="008748A2" w:rsidRDefault="008748A2" w:rsidP="00CE499A"/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77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8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 марта</w:t>
      </w:r>
      <w:r w:rsidRPr="0085077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8748A2" w:rsidRDefault="008748A2" w:rsidP="00CE499A"/>
    <w:tbl>
      <w:tblPr>
        <w:tblW w:w="9371" w:type="dxa"/>
        <w:tblInd w:w="93" w:type="dxa"/>
        <w:tblLayout w:type="fixed"/>
        <w:tblLook w:val="04A0"/>
      </w:tblPr>
      <w:tblGrid>
        <w:gridCol w:w="4834"/>
        <w:gridCol w:w="1276"/>
        <w:gridCol w:w="709"/>
        <w:gridCol w:w="1276"/>
        <w:gridCol w:w="1276"/>
      </w:tblGrid>
      <w:tr w:rsidR="00170F0B" w:rsidRPr="00170F0B" w:rsidTr="00170F0B">
        <w:trPr>
          <w:trHeight w:val="720"/>
        </w:trPr>
        <w:tc>
          <w:tcPr>
            <w:tcW w:w="48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0B" w:rsidRPr="00170F0B" w:rsidRDefault="00170F0B" w:rsidP="001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F0B" w:rsidRPr="00170F0B" w:rsidRDefault="00170F0B" w:rsidP="001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0B" w:rsidRPr="00170F0B" w:rsidRDefault="00170F0B" w:rsidP="001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0B" w:rsidRPr="00170F0B" w:rsidRDefault="00170F0B" w:rsidP="001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0B" w:rsidRPr="00170F0B" w:rsidRDefault="00170F0B" w:rsidP="001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 т.ч. за счет </w:t>
            </w:r>
            <w:proofErr w:type="gramStart"/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безвозмездных</w:t>
            </w:r>
            <w:proofErr w:type="gramEnd"/>
          </w:p>
        </w:tc>
      </w:tr>
      <w:tr w:rsidR="00170F0B" w:rsidRPr="00170F0B" w:rsidTr="00170F0B">
        <w:trPr>
          <w:trHeight w:val="1513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2022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586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82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"Модернизация и развитие автомобильных дорог общего пользования сельского поселения Усинское муниципального 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2022-2024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02.0.00.20000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02.0.00.20000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02.0.00.20000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02.0.00.20000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1 756 133,39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1256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"Содержание и капитальный ремонт муниципального жилищного фонда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2022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283 200,00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131 200,00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352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2020-2022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382 933,39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24 933,39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24 933,39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24 933,39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24 933,39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90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05.1.00.78170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05.1.00.78170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05.1.00.78170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05.1.00.78170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1113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СызранскийСамарской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на 2022 год"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034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СызранскийСамарской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на 2022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и удаление твердых отходов с природоохранных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76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46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2021-2023 г.г."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 Доступная среда для инвалидов в сельском поселении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2021-2023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09.1.00.20000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09.1.00.20000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09.1.00.20000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09.1.00.20000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92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"" Нулевой травматизм в сельском поселении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2022-2024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90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"" Обеспечение пожарной безопасности на территории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11.1.00.20000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11.1.00.20000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11.1.00.20000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11.1.00.20000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653 924,00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168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"Содержание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организаций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"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653 924,00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562 900,00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562 900,00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562 900,00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162 900,00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32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91 024,00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91 024,00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91 024,00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91 024,00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448 845,51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148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2022-2024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448 845,51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20.2.00.73650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20.2.00.73650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20.2.00.73650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20.2.00.73650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местного бюджета (за счет областных и федеральных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235 818,24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235 818,24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235 818,24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235 818,24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181 120,00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181 120,00</w:t>
            </w:r>
          </w:p>
        </w:tc>
      </w:tr>
      <w:tr w:rsidR="00170F0B" w:rsidRPr="00170F0B" w:rsidTr="00170F0B">
        <w:trPr>
          <w:trHeight w:val="127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54 698,24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54 698,24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3 080 103,00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2 120 958,00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2 120 958,00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1 629 000,00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7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491 958,00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744 744,00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7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172 744,00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211 501,00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90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10 160 952,09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1 024 775,51</w:t>
            </w:r>
          </w:p>
        </w:tc>
      </w:tr>
    </w:tbl>
    <w:p w:rsidR="008748A2" w:rsidRPr="008748A2" w:rsidRDefault="008748A2" w:rsidP="008748A2"/>
    <w:p w:rsidR="008748A2" w:rsidRPr="008748A2" w:rsidRDefault="008748A2" w:rsidP="008748A2"/>
    <w:p w:rsidR="008748A2" w:rsidRPr="008748A2" w:rsidRDefault="008748A2" w:rsidP="008748A2"/>
    <w:p w:rsidR="008748A2" w:rsidRPr="008748A2" w:rsidRDefault="008748A2" w:rsidP="008748A2"/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77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8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 марта</w:t>
      </w:r>
      <w:r w:rsidRPr="0085077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8748A2" w:rsidRDefault="008748A2" w:rsidP="008748A2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8A2" w:rsidRPr="003A447F" w:rsidRDefault="008748A2" w:rsidP="008748A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447F">
        <w:rPr>
          <w:rFonts w:ascii="Times New Roman" w:hAnsi="Times New Roman" w:cs="Times New Roman"/>
          <w:b/>
          <w:sz w:val="24"/>
          <w:szCs w:val="24"/>
        </w:rPr>
        <w:t>сточник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447F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бюджета сельского поселения Усинское муниципального района </w:t>
      </w:r>
      <w:proofErr w:type="spellStart"/>
      <w:r w:rsidRPr="003A447F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3A447F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2022 год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2590"/>
        <w:gridCol w:w="3769"/>
        <w:gridCol w:w="1949"/>
      </w:tblGrid>
      <w:tr w:rsidR="008748A2" w:rsidRPr="003A447F" w:rsidTr="007D437F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</w:t>
            </w:r>
            <w:proofErr w:type="spellEnd"/>
          </w:p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ратора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 источников финансирования дефицита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Сумма, рублей</w:t>
            </w:r>
          </w:p>
        </w:tc>
      </w:tr>
      <w:tr w:rsidR="008748A2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Администрация сельского поселения Усинское</w:t>
            </w:r>
          </w:p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Сызранский</w:t>
            </w:r>
            <w:proofErr w:type="spellEnd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748A2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01  05 00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1 081 937,19</w:t>
            </w:r>
          </w:p>
        </w:tc>
      </w:tr>
      <w:tr w:rsidR="00D25D75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01  05 00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5" w:rsidRPr="00D25D75" w:rsidRDefault="00D25D75" w:rsidP="00D25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D75">
              <w:rPr>
                <w:rFonts w:ascii="Times New Roman" w:hAnsi="Times New Roman" w:cs="Times New Roman"/>
                <w:b/>
                <w:sz w:val="20"/>
                <w:szCs w:val="20"/>
              </w:rPr>
              <w:t>-9 079 014,90</w:t>
            </w:r>
          </w:p>
        </w:tc>
      </w:tr>
      <w:tr w:rsidR="00D25D75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01  05 02 00 </w:t>
            </w:r>
            <w:proofErr w:type="spellStart"/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5" w:rsidRPr="00961440" w:rsidRDefault="00D25D75" w:rsidP="00D25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-9 079 014,90</w:t>
            </w:r>
          </w:p>
        </w:tc>
      </w:tr>
      <w:tr w:rsidR="00D25D75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5" w:rsidRPr="00961440" w:rsidRDefault="00D25D75" w:rsidP="00D25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-9 079 014,90</w:t>
            </w:r>
          </w:p>
        </w:tc>
      </w:tr>
      <w:tr w:rsidR="008748A2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3A447F" w:rsidRDefault="008748A2" w:rsidP="00D25D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D75">
              <w:rPr>
                <w:rFonts w:ascii="Times New Roman" w:hAnsi="Times New Roman" w:cs="Times New Roman"/>
                <w:sz w:val="20"/>
                <w:szCs w:val="20"/>
              </w:rPr>
              <w:t>9 079 014,90</w:t>
            </w:r>
          </w:p>
        </w:tc>
      </w:tr>
      <w:tr w:rsidR="008748A2" w:rsidRPr="003A447F" w:rsidTr="007D43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01  05 00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Default="008748A2" w:rsidP="008748A2">
            <w:pPr>
              <w:jc w:val="center"/>
            </w:pPr>
            <w:r w:rsidRPr="00B40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10 160 952,09</w:t>
            </w:r>
          </w:p>
        </w:tc>
      </w:tr>
      <w:tr w:rsidR="008748A2" w:rsidRPr="003A447F" w:rsidTr="007D43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01  05 02 00 </w:t>
            </w:r>
            <w:proofErr w:type="spellStart"/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Уменьшение прочих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D25D75" w:rsidRDefault="008748A2" w:rsidP="008748A2">
            <w:pPr>
              <w:jc w:val="center"/>
            </w:pPr>
            <w:r w:rsidRPr="00D25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10 160 952,09</w:t>
            </w:r>
          </w:p>
        </w:tc>
      </w:tr>
      <w:tr w:rsidR="008748A2" w:rsidRPr="003A447F" w:rsidTr="007D43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D25D75" w:rsidRDefault="008748A2" w:rsidP="008748A2">
            <w:pPr>
              <w:jc w:val="center"/>
            </w:pPr>
            <w:r w:rsidRPr="00D25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10 160 952,09</w:t>
            </w:r>
          </w:p>
        </w:tc>
      </w:tr>
      <w:tr w:rsidR="008748A2" w:rsidRPr="003A447F" w:rsidTr="007D43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D25D75" w:rsidRDefault="008748A2" w:rsidP="008748A2">
            <w:pPr>
              <w:jc w:val="center"/>
            </w:pPr>
            <w:r w:rsidRPr="00D25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10 160 952,09</w:t>
            </w:r>
          </w:p>
        </w:tc>
      </w:tr>
    </w:tbl>
    <w:p w:rsidR="008748A2" w:rsidRPr="003A447F" w:rsidRDefault="008748A2" w:rsidP="00874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48A2" w:rsidRDefault="008748A2" w:rsidP="008748A2">
      <w:pPr>
        <w:tabs>
          <w:tab w:val="left" w:pos="6990"/>
        </w:tabs>
      </w:pPr>
    </w:p>
    <w:p w:rsidR="008748A2" w:rsidRPr="008748A2" w:rsidRDefault="008748A2" w:rsidP="008748A2">
      <w:pPr>
        <w:tabs>
          <w:tab w:val="left" w:pos="6990"/>
        </w:tabs>
      </w:pPr>
    </w:p>
    <w:sectPr w:rsidR="008748A2" w:rsidRPr="008748A2" w:rsidSect="0087366F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99A"/>
    <w:rsid w:val="0000547F"/>
    <w:rsid w:val="00170F0B"/>
    <w:rsid w:val="00264016"/>
    <w:rsid w:val="0086032D"/>
    <w:rsid w:val="0086445C"/>
    <w:rsid w:val="0087366F"/>
    <w:rsid w:val="008748A2"/>
    <w:rsid w:val="008925AF"/>
    <w:rsid w:val="009F12A2"/>
    <w:rsid w:val="00CE499A"/>
    <w:rsid w:val="00D25D75"/>
    <w:rsid w:val="00E72C4A"/>
    <w:rsid w:val="00FA5DE9"/>
    <w:rsid w:val="00FB0BE9"/>
    <w:rsid w:val="00FC63F7"/>
    <w:rsid w:val="00F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36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366F"/>
    <w:rPr>
      <w:color w:val="800080"/>
      <w:u w:val="single"/>
    </w:rPr>
  </w:style>
  <w:style w:type="paragraph" w:customStyle="1" w:styleId="xl63">
    <w:name w:val="xl63"/>
    <w:basedOn w:val="a"/>
    <w:rsid w:val="008736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87366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8736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87366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87366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87366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87366F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8736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8736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8736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87366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8736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8736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170F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170F0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70F0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170F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170F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170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17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70F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892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6685</Words>
  <Characters>38111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2022-03-30T11:14:00Z</dcterms:created>
  <dcterms:modified xsi:type="dcterms:W3CDTF">2022-03-31T04:18:00Z</dcterms:modified>
</cp:coreProperties>
</file>