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B9" w:rsidRPr="00857460" w:rsidRDefault="00E772B9" w:rsidP="00E772B9">
      <w:pPr>
        <w:rPr>
          <w:b/>
          <w:sz w:val="28"/>
          <w:szCs w:val="28"/>
        </w:rPr>
      </w:pPr>
      <w:r w:rsidRPr="00857460">
        <w:t xml:space="preserve">                                               </w:t>
      </w:r>
      <w:r w:rsidRPr="00E772B9">
        <w:rPr>
          <w:b/>
          <w:sz w:val="28"/>
          <w:szCs w:val="28"/>
        </w:rPr>
        <w:t xml:space="preserve">РОССИЙСКАЯ   ФЕДЕРАЦИЯ                                                                              </w:t>
      </w:r>
      <w:r w:rsidRPr="00857460">
        <w:rPr>
          <w:b/>
          <w:sz w:val="28"/>
          <w:szCs w:val="28"/>
        </w:rPr>
        <w:t xml:space="preserve">             </w:t>
      </w:r>
    </w:p>
    <w:p w:rsidR="00E772B9" w:rsidRPr="00E772B9" w:rsidRDefault="00E772B9" w:rsidP="00E772B9">
      <w:pPr>
        <w:rPr>
          <w:b/>
          <w:sz w:val="28"/>
          <w:szCs w:val="28"/>
        </w:rPr>
      </w:pPr>
      <w:r w:rsidRPr="00857460">
        <w:rPr>
          <w:b/>
          <w:sz w:val="28"/>
          <w:szCs w:val="28"/>
        </w:rPr>
        <w:t xml:space="preserve">                                     </w:t>
      </w:r>
      <w:r w:rsidRPr="00E772B9">
        <w:rPr>
          <w:b/>
          <w:sz w:val="28"/>
          <w:szCs w:val="28"/>
        </w:rPr>
        <w:t>СОБРАНИЕ   ПРЕДСТАВИТЕЛЕЙ</w:t>
      </w:r>
    </w:p>
    <w:p w:rsidR="00E772B9" w:rsidRPr="00E772B9" w:rsidRDefault="00E772B9" w:rsidP="00E772B9">
      <w:pPr>
        <w:jc w:val="center"/>
        <w:rPr>
          <w:b/>
          <w:sz w:val="28"/>
          <w:szCs w:val="28"/>
        </w:rPr>
      </w:pPr>
      <w:r w:rsidRPr="00E772B9">
        <w:rPr>
          <w:b/>
          <w:sz w:val="28"/>
          <w:szCs w:val="28"/>
        </w:rPr>
        <w:t>СЕЛЬСКОГО  ПОСЕЛЕНИЯ    УСИНСКОЕ</w:t>
      </w:r>
    </w:p>
    <w:p w:rsidR="00E772B9" w:rsidRPr="00E772B9" w:rsidRDefault="00E772B9" w:rsidP="00E772B9">
      <w:pPr>
        <w:jc w:val="center"/>
        <w:rPr>
          <w:b/>
          <w:sz w:val="28"/>
          <w:szCs w:val="28"/>
        </w:rPr>
      </w:pPr>
      <w:r w:rsidRPr="00E772B9">
        <w:rPr>
          <w:b/>
          <w:sz w:val="28"/>
          <w:szCs w:val="28"/>
        </w:rPr>
        <w:t>МУНИЦИПАЛЬНОГО  РАЙОНА СЫЗРАНСКИЙ</w:t>
      </w:r>
    </w:p>
    <w:p w:rsidR="00E772B9" w:rsidRPr="00E772B9" w:rsidRDefault="00E772B9" w:rsidP="00E772B9">
      <w:pPr>
        <w:jc w:val="center"/>
        <w:rPr>
          <w:b/>
          <w:bCs/>
          <w:szCs w:val="24"/>
        </w:rPr>
      </w:pPr>
      <w:r w:rsidRPr="00E772B9">
        <w:rPr>
          <w:b/>
          <w:bCs/>
          <w:szCs w:val="24"/>
        </w:rPr>
        <w:t>второго     созыва</w:t>
      </w:r>
    </w:p>
    <w:p w:rsidR="00E772B9" w:rsidRDefault="00E772B9" w:rsidP="00E772B9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</w:t>
      </w:r>
    </w:p>
    <w:p w:rsidR="00E772B9" w:rsidRDefault="00E772B9" w:rsidP="00E772B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РЕШЕНИЕ:</w:t>
      </w:r>
    </w:p>
    <w:p w:rsidR="00E772B9" w:rsidRDefault="00E772B9" w:rsidP="00E772B9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</w:p>
    <w:p w:rsidR="00E772B9" w:rsidRPr="005D1814" w:rsidRDefault="00E772B9" w:rsidP="00E772B9">
      <w:pPr>
        <w:rPr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Cs w:val="24"/>
        </w:rPr>
        <w:t xml:space="preserve"> </w:t>
      </w:r>
      <w:r w:rsidRPr="001A2155">
        <w:rPr>
          <w:bCs/>
          <w:szCs w:val="24"/>
        </w:rPr>
        <w:t xml:space="preserve">      </w:t>
      </w:r>
      <w:r w:rsidRPr="00FB6C2D">
        <w:rPr>
          <w:bCs/>
          <w:szCs w:val="24"/>
        </w:rPr>
        <w:t xml:space="preserve"> </w:t>
      </w:r>
      <w:r>
        <w:rPr>
          <w:bCs/>
          <w:szCs w:val="24"/>
        </w:rPr>
        <w:t>от</w:t>
      </w:r>
      <w:r w:rsidRPr="00FB6C2D">
        <w:rPr>
          <w:bCs/>
          <w:szCs w:val="24"/>
        </w:rPr>
        <w:t xml:space="preserve"> </w:t>
      </w:r>
      <w:r>
        <w:rPr>
          <w:bCs/>
          <w:szCs w:val="24"/>
        </w:rPr>
        <w:t xml:space="preserve">26 февраля  </w:t>
      </w:r>
      <w:r>
        <w:rPr>
          <w:szCs w:val="24"/>
        </w:rPr>
        <w:t>2015 года</w:t>
      </w:r>
      <w:r w:rsidRPr="001A2155">
        <w:rPr>
          <w:bCs/>
          <w:szCs w:val="24"/>
        </w:rPr>
        <w:t xml:space="preserve">          </w:t>
      </w:r>
      <w:r>
        <w:rPr>
          <w:szCs w:val="24"/>
        </w:rPr>
        <w:t xml:space="preserve">          </w:t>
      </w:r>
      <w:r w:rsidRPr="001A2155">
        <w:rPr>
          <w:szCs w:val="24"/>
        </w:rPr>
        <w:t xml:space="preserve">       </w:t>
      </w:r>
      <w:r>
        <w:rPr>
          <w:szCs w:val="24"/>
        </w:rPr>
        <w:t xml:space="preserve">            </w:t>
      </w:r>
      <w:r w:rsidRPr="001A2155">
        <w:rPr>
          <w:szCs w:val="24"/>
        </w:rPr>
        <w:t xml:space="preserve">          </w:t>
      </w:r>
      <w:r>
        <w:rPr>
          <w:szCs w:val="24"/>
        </w:rPr>
        <w:t xml:space="preserve">                  № 5</w:t>
      </w:r>
    </w:p>
    <w:p w:rsidR="00E772B9" w:rsidRPr="001A2155" w:rsidRDefault="00E772B9" w:rsidP="00E772B9">
      <w:pPr>
        <w:rPr>
          <w:szCs w:val="24"/>
        </w:rPr>
      </w:pPr>
    </w:p>
    <w:p w:rsidR="00E772B9" w:rsidRDefault="00E772B9" w:rsidP="00E772B9">
      <w:pPr>
        <w:rPr>
          <w:b/>
          <w:bCs/>
          <w:szCs w:val="24"/>
        </w:rPr>
      </w:pP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       «О  внесении изменений</w:t>
      </w:r>
      <w:r w:rsidRPr="00FB6C2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в бюджет сельского поселения Усинское                          </w:t>
      </w:r>
    </w:p>
    <w:p w:rsidR="00E772B9" w:rsidRDefault="00E772B9" w:rsidP="00E772B9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муниципального района  </w:t>
      </w:r>
      <w:proofErr w:type="spellStart"/>
      <w:r>
        <w:rPr>
          <w:b/>
          <w:bCs/>
          <w:szCs w:val="24"/>
        </w:rPr>
        <w:t>Сызранский</w:t>
      </w:r>
      <w:proofErr w:type="spellEnd"/>
      <w:r>
        <w:rPr>
          <w:b/>
          <w:bCs/>
          <w:szCs w:val="24"/>
        </w:rPr>
        <w:t xml:space="preserve">  на 2015 год »</w:t>
      </w:r>
    </w:p>
    <w:p w:rsidR="00E772B9" w:rsidRDefault="00E772B9" w:rsidP="00E772B9">
      <w:pPr>
        <w:rPr>
          <w:b/>
          <w:bCs/>
          <w:szCs w:val="24"/>
        </w:rPr>
      </w:pPr>
    </w:p>
    <w:p w:rsidR="00E772B9" w:rsidRDefault="00E772B9" w:rsidP="00E772B9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</w:p>
    <w:p w:rsidR="00E772B9" w:rsidRDefault="00E772B9" w:rsidP="00E772B9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szCs w:val="24"/>
        </w:rPr>
        <w:t xml:space="preserve">     Руководствуясь</w:t>
      </w:r>
      <w:r w:rsidRPr="00E71230">
        <w:rPr>
          <w:szCs w:val="24"/>
        </w:rPr>
        <w:t xml:space="preserve"> </w:t>
      </w:r>
      <w:r>
        <w:rPr>
          <w:szCs w:val="24"/>
        </w:rPr>
        <w:t xml:space="preserve">положением о бюджетном процессе   сельского поселения Усинское муниципального района 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</w:t>
      </w:r>
    </w:p>
    <w:p w:rsidR="003A7FB1" w:rsidRDefault="003A7FB1" w:rsidP="003A7FB1">
      <w:pPr>
        <w:jc w:val="center"/>
        <w:rPr>
          <w:szCs w:val="24"/>
        </w:rPr>
      </w:pPr>
      <w:r>
        <w:rPr>
          <w:szCs w:val="24"/>
        </w:rPr>
        <w:t>РЕШИЛО:</w:t>
      </w: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          Внести в решение Собрания представителей сельского поселения Усинское от 29.12.2014г. № 22 «О бюджете сельского поселения Усинское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на 2015 год»:</w:t>
      </w:r>
    </w:p>
    <w:p w:rsidR="00E772B9" w:rsidRDefault="00E772B9" w:rsidP="00E772B9">
      <w:pPr>
        <w:jc w:val="both"/>
        <w:rPr>
          <w:szCs w:val="24"/>
        </w:rPr>
      </w:pP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         1. Пункт 1 изложить в новой редакции:</w:t>
      </w:r>
    </w:p>
    <w:p w:rsidR="003A7FB1" w:rsidRPr="00E27B9A" w:rsidRDefault="003A7FB1" w:rsidP="003A7FB1">
      <w:pPr>
        <w:jc w:val="both"/>
        <w:rPr>
          <w:szCs w:val="24"/>
        </w:rPr>
      </w:pPr>
      <w:r>
        <w:rPr>
          <w:szCs w:val="24"/>
        </w:rPr>
        <w:t>общий объем доходов- 8 687 262</w:t>
      </w:r>
      <w:r w:rsidRPr="00E27B9A">
        <w:rPr>
          <w:szCs w:val="24"/>
        </w:rPr>
        <w:t xml:space="preserve"> </w:t>
      </w:r>
      <w:r>
        <w:rPr>
          <w:szCs w:val="24"/>
        </w:rPr>
        <w:t>рубля 55 копеек</w:t>
      </w:r>
    </w:p>
    <w:p w:rsidR="003A7FB1" w:rsidRPr="00EE02DA" w:rsidRDefault="003A7FB1" w:rsidP="003A7FB1">
      <w:pPr>
        <w:jc w:val="both"/>
        <w:rPr>
          <w:szCs w:val="24"/>
        </w:rPr>
      </w:pPr>
      <w:r>
        <w:rPr>
          <w:szCs w:val="24"/>
        </w:rPr>
        <w:t>общий объем расходов- 9 600 189 рублей 14 копеек</w:t>
      </w:r>
    </w:p>
    <w:p w:rsidR="003A7FB1" w:rsidRPr="00AC7EEC" w:rsidRDefault="003A7FB1" w:rsidP="003A7FB1">
      <w:pPr>
        <w:jc w:val="both"/>
        <w:rPr>
          <w:szCs w:val="24"/>
        </w:rPr>
      </w:pPr>
      <w:r>
        <w:rPr>
          <w:szCs w:val="24"/>
        </w:rPr>
        <w:t>дефицит –  912 926 рублей 59 копеек</w:t>
      </w:r>
    </w:p>
    <w:p w:rsidR="00E772B9" w:rsidRDefault="00E772B9" w:rsidP="00E772B9">
      <w:pPr>
        <w:jc w:val="both"/>
        <w:rPr>
          <w:szCs w:val="24"/>
        </w:rPr>
      </w:pP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         2</w:t>
      </w:r>
      <w:r w:rsidRPr="00B949DE">
        <w:rPr>
          <w:szCs w:val="24"/>
        </w:rPr>
        <w:t xml:space="preserve">. </w:t>
      </w:r>
      <w:r>
        <w:rPr>
          <w:szCs w:val="24"/>
        </w:rPr>
        <w:t xml:space="preserve">Приложение «Поступление доходов в бюджет сельского поселения Усинское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на 2015 год», приложение                 «« Безвозмездные поступления от других бюджетов бюджетной системы РФ» на 2015год в бюджет сельского поселения Усинское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области», приложения  </w:t>
      </w:r>
      <w:r w:rsidRPr="009B432F">
        <w:rPr>
          <w:szCs w:val="24"/>
        </w:rPr>
        <w:t>4</w:t>
      </w:r>
      <w:r>
        <w:rPr>
          <w:szCs w:val="24"/>
        </w:rPr>
        <w:t xml:space="preserve">,  </w:t>
      </w:r>
      <w:r w:rsidRPr="009B432F">
        <w:rPr>
          <w:szCs w:val="24"/>
        </w:rPr>
        <w:t>5</w:t>
      </w:r>
      <w:r>
        <w:rPr>
          <w:szCs w:val="24"/>
        </w:rPr>
        <w:t>, 8, 9 изложить в новой редакции.</w:t>
      </w:r>
    </w:p>
    <w:p w:rsidR="00E772B9" w:rsidRDefault="00E772B9" w:rsidP="00E772B9">
      <w:pPr>
        <w:jc w:val="both"/>
        <w:rPr>
          <w:szCs w:val="24"/>
        </w:rPr>
      </w:pP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      3.  Пункт  2  изложить в новой редакции:</w:t>
      </w: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Утвердить объем межбюджетных трансфертов, получаемых из вышестоящего бюджета в 2015году в сумме 5226,673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E772B9" w:rsidRDefault="00E772B9" w:rsidP="00E772B9">
      <w:pPr>
        <w:jc w:val="both"/>
        <w:rPr>
          <w:szCs w:val="24"/>
        </w:rPr>
      </w:pP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      4.  Пункт 7 изложить в новой редакции:</w:t>
      </w: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Утвердить объем бюджетных ассигнований дорожного фонда сельского поселения Усинское </w:t>
      </w: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на 2015 год в сумме 1303,123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3A7FB1" w:rsidRDefault="003A7FB1" w:rsidP="003A7FB1">
      <w:pPr>
        <w:jc w:val="both"/>
        <w:rPr>
          <w:szCs w:val="24"/>
        </w:rPr>
      </w:pP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      5. Пункт 8 изложить в новой редакции:</w:t>
      </w: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Утвердить объем межбюджетных трансфертов предоставляемых бюджету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из бюджета сельского поселения Усинское в 2015 году в сумме 1991,365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</w:t>
      </w:r>
    </w:p>
    <w:p w:rsidR="00E772B9" w:rsidRDefault="00E772B9" w:rsidP="00E772B9">
      <w:pPr>
        <w:jc w:val="both"/>
        <w:rPr>
          <w:szCs w:val="24"/>
        </w:rPr>
      </w:pP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       6.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3A7FB1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Глава сельского поселения </w:t>
      </w:r>
    </w:p>
    <w:p w:rsidR="003A7FB1" w:rsidRPr="00E772B9" w:rsidRDefault="003A7FB1" w:rsidP="003A7FB1">
      <w:pPr>
        <w:jc w:val="both"/>
        <w:rPr>
          <w:szCs w:val="24"/>
        </w:rPr>
      </w:pPr>
      <w:r>
        <w:rPr>
          <w:szCs w:val="24"/>
        </w:rPr>
        <w:t xml:space="preserve">                               Усинское                                                                                 Н.А.</w:t>
      </w:r>
      <w:r w:rsidRPr="003A7FB1">
        <w:rPr>
          <w:szCs w:val="24"/>
        </w:rPr>
        <w:t xml:space="preserve"> </w:t>
      </w:r>
      <w:r>
        <w:rPr>
          <w:szCs w:val="24"/>
        </w:rPr>
        <w:t>Логинов</w:t>
      </w:r>
    </w:p>
    <w:p w:rsidR="003A7FB1" w:rsidRPr="003A7FB1" w:rsidRDefault="003A7FB1" w:rsidP="003A7FB1">
      <w:pPr>
        <w:jc w:val="both"/>
        <w:rPr>
          <w:sz w:val="20"/>
        </w:rPr>
      </w:pPr>
    </w:p>
    <w:p w:rsidR="003A7FB1" w:rsidRPr="003A7FB1" w:rsidRDefault="003A7FB1" w:rsidP="003A7FB1">
      <w:pPr>
        <w:jc w:val="both"/>
        <w:rPr>
          <w:sz w:val="20"/>
        </w:rPr>
      </w:pPr>
    </w:p>
    <w:p w:rsidR="003A7FB1" w:rsidRPr="003A7FB1" w:rsidRDefault="003A7FB1" w:rsidP="003A7FB1">
      <w:pPr>
        <w:jc w:val="both"/>
        <w:rPr>
          <w:sz w:val="20"/>
        </w:rPr>
      </w:pPr>
    </w:p>
    <w:p w:rsidR="003A7FB1" w:rsidRPr="003A7FB1" w:rsidRDefault="003A7FB1" w:rsidP="003A7FB1">
      <w:pPr>
        <w:jc w:val="both"/>
        <w:rPr>
          <w:sz w:val="20"/>
        </w:rPr>
      </w:pPr>
    </w:p>
    <w:p w:rsidR="00E772B9" w:rsidRDefault="00E772B9" w:rsidP="00E772B9">
      <w:pPr>
        <w:jc w:val="both"/>
        <w:rPr>
          <w:szCs w:val="24"/>
        </w:rPr>
      </w:pPr>
    </w:p>
    <w:p w:rsidR="00E772B9" w:rsidRDefault="00E772B9" w:rsidP="00E772B9">
      <w:pPr>
        <w:jc w:val="both"/>
        <w:rPr>
          <w:szCs w:val="24"/>
        </w:rPr>
      </w:pPr>
    </w:p>
    <w:tbl>
      <w:tblPr>
        <w:tblW w:w="97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4"/>
        <w:gridCol w:w="6760"/>
        <w:gridCol w:w="1348"/>
      </w:tblGrid>
      <w:tr w:rsidR="003A7FB1" w:rsidRPr="003A7FB1" w:rsidTr="003A7FB1">
        <w:trPr>
          <w:trHeight w:val="418"/>
        </w:trPr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Сызранский</w:t>
            </w:r>
            <w:proofErr w:type="spellEnd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Самарской области  на  2015 год </w:t>
            </w:r>
          </w:p>
        </w:tc>
      </w:tr>
      <w:tr w:rsidR="003A7FB1" w:rsidRPr="003A7FB1" w:rsidTr="003A7FB1">
        <w:trPr>
          <w:trHeight w:val="456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Сумма, руб.</w:t>
            </w:r>
          </w:p>
        </w:tc>
      </w:tr>
      <w:tr w:rsidR="003A7FB1" w:rsidRPr="003A7FB1" w:rsidTr="003A7FB1">
        <w:trPr>
          <w:trHeight w:val="35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1 00  00000 00 0000 000</w:t>
            </w:r>
          </w:p>
        </w:tc>
        <w:tc>
          <w:tcPr>
            <w:tcW w:w="67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 И  НЕНАЛОГОВЫЕ ДОХОДЫ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3 460 589,55</w:t>
            </w:r>
          </w:p>
        </w:tc>
      </w:tr>
      <w:tr w:rsidR="003A7FB1" w:rsidRPr="003A7FB1" w:rsidTr="003A7FB1">
        <w:trPr>
          <w:trHeight w:val="182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 ДОХОДЫ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3 433 757,55</w:t>
            </w:r>
          </w:p>
        </w:tc>
      </w:tr>
      <w:tr w:rsidR="003A7FB1" w:rsidRPr="003A7FB1" w:rsidTr="003A7FB1">
        <w:trPr>
          <w:trHeight w:val="35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1 190 000,00</w:t>
            </w:r>
          </w:p>
        </w:tc>
      </w:tr>
      <w:tr w:rsidR="003A7FB1" w:rsidRPr="003A7FB1" w:rsidTr="003A7FB1">
        <w:trPr>
          <w:trHeight w:val="581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1 01 02010 01 0000 110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1 180 000,00</w:t>
            </w:r>
          </w:p>
        </w:tc>
      </w:tr>
      <w:tr w:rsidR="003A7FB1" w:rsidRPr="003A7FB1" w:rsidTr="003A7FB1">
        <w:trPr>
          <w:trHeight w:val="76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1 01 02020 01 0000 110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A7FB1" w:rsidRPr="003A7FB1" w:rsidTr="003A7FB1">
        <w:trPr>
          <w:trHeight w:val="382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1 01 02030 01 0000 110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3A7FB1" w:rsidRPr="003A7FB1" w:rsidTr="003A7FB1">
        <w:trPr>
          <w:trHeight w:val="35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1 128 757,55</w:t>
            </w:r>
          </w:p>
        </w:tc>
      </w:tr>
      <w:tr w:rsidR="003A7FB1" w:rsidRPr="003A7FB1" w:rsidTr="003A7FB1">
        <w:trPr>
          <w:trHeight w:val="559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423 990,74</w:t>
            </w:r>
          </w:p>
        </w:tc>
      </w:tr>
      <w:tr w:rsidR="003A7FB1" w:rsidRPr="003A7FB1" w:rsidTr="003A7FB1">
        <w:trPr>
          <w:trHeight w:val="607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8 832,24</w:t>
            </w:r>
          </w:p>
        </w:tc>
      </w:tr>
      <w:tr w:rsidR="003A7FB1" w:rsidRPr="003A7FB1" w:rsidTr="003A7FB1">
        <w:trPr>
          <w:trHeight w:val="56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695 934,57</w:t>
            </w:r>
          </w:p>
        </w:tc>
      </w:tr>
      <w:tr w:rsidR="003A7FB1" w:rsidRPr="003A7FB1" w:rsidTr="003A7FB1">
        <w:trPr>
          <w:trHeight w:val="19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A7FB1" w:rsidRPr="003A7FB1" w:rsidTr="003A7FB1">
        <w:trPr>
          <w:trHeight w:val="550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1 05 03010 01 0000 110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A7FB1" w:rsidRPr="003A7FB1" w:rsidTr="003A7FB1">
        <w:trPr>
          <w:trHeight w:val="240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1 05 03020 01 0000 110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A7FB1" w:rsidRPr="003A7FB1" w:rsidTr="003A7FB1">
        <w:trPr>
          <w:trHeight w:val="199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1 100 000,00</w:t>
            </w:r>
          </w:p>
        </w:tc>
      </w:tr>
      <w:tr w:rsidR="003A7FB1" w:rsidRPr="003A7FB1" w:rsidTr="003A7FB1">
        <w:trPr>
          <w:trHeight w:val="40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3A7FB1" w:rsidRPr="003A7FB1" w:rsidTr="003A7FB1">
        <w:trPr>
          <w:trHeight w:val="20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1 06 06000 00 0000 000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1 000 000,00</w:t>
            </w:r>
          </w:p>
        </w:tc>
      </w:tr>
      <w:tr w:rsidR="003A7FB1" w:rsidRPr="003A7FB1" w:rsidTr="003A7FB1">
        <w:trPr>
          <w:trHeight w:val="413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95 000,00</w:t>
            </w:r>
          </w:p>
        </w:tc>
      </w:tr>
      <w:tr w:rsidR="003A7FB1" w:rsidRPr="003A7FB1" w:rsidTr="003A7FB1">
        <w:trPr>
          <w:trHeight w:val="372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905 000,00</w:t>
            </w:r>
          </w:p>
        </w:tc>
      </w:tr>
      <w:tr w:rsidR="003A7FB1" w:rsidRPr="003A7FB1" w:rsidTr="003A7FB1">
        <w:trPr>
          <w:trHeight w:val="199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1 08 00000 00 0000 000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Госпошлина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3A7FB1" w:rsidRPr="003A7FB1" w:rsidTr="003A7FB1">
        <w:trPr>
          <w:trHeight w:val="55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1 08 04020 01 0000 110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15 000,00</w:t>
            </w:r>
          </w:p>
        </w:tc>
      </w:tr>
      <w:tr w:rsidR="003A7FB1" w:rsidRPr="003A7FB1" w:rsidTr="003A7FB1">
        <w:trPr>
          <w:trHeight w:val="21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26 832,00</w:t>
            </w:r>
          </w:p>
        </w:tc>
      </w:tr>
      <w:tr w:rsidR="003A7FB1" w:rsidRPr="003A7FB1" w:rsidTr="003A7FB1">
        <w:trPr>
          <w:trHeight w:val="24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26 832,00</w:t>
            </w:r>
          </w:p>
        </w:tc>
      </w:tr>
      <w:tr w:rsidR="003A7FB1" w:rsidRPr="003A7FB1" w:rsidTr="003A7FB1">
        <w:trPr>
          <w:trHeight w:val="55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1 11 05035 10 0000 120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23 232,00</w:t>
            </w:r>
          </w:p>
        </w:tc>
      </w:tr>
      <w:tr w:rsidR="003A7FB1" w:rsidRPr="003A7FB1" w:rsidTr="003A7FB1">
        <w:trPr>
          <w:trHeight w:val="55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1 11 09045 05 0000 120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районо</w:t>
            </w:r>
            <w:proofErr w:type="gramStart"/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в(</w:t>
            </w:r>
            <w:proofErr w:type="gramEnd"/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3 600,00</w:t>
            </w:r>
          </w:p>
        </w:tc>
      </w:tr>
      <w:tr w:rsidR="003A7FB1" w:rsidRPr="003A7FB1" w:rsidTr="003A7FB1">
        <w:trPr>
          <w:trHeight w:val="230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1 14 0000 00 0000 000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A7FB1" w:rsidRPr="003A7FB1" w:rsidTr="003A7FB1">
        <w:trPr>
          <w:trHeight w:val="223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FB1" w:rsidRPr="003A7FB1" w:rsidTr="003A7FB1">
        <w:trPr>
          <w:trHeight w:val="230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FB1" w:rsidRPr="003A7FB1" w:rsidTr="003A7FB1">
        <w:trPr>
          <w:trHeight w:val="35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5 226 673,00</w:t>
            </w:r>
          </w:p>
        </w:tc>
      </w:tr>
      <w:tr w:rsidR="003A7FB1" w:rsidRPr="003A7FB1" w:rsidTr="003A7FB1">
        <w:trPr>
          <w:trHeight w:val="35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5 226 673,00</w:t>
            </w:r>
          </w:p>
        </w:tc>
      </w:tr>
      <w:tr w:rsidR="003A7FB1" w:rsidRPr="003A7FB1" w:rsidTr="003A7FB1">
        <w:trPr>
          <w:trHeight w:val="367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2 02 01001 00 0000 151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от других  бюджетов бюджетной системы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1 733 073,00</w:t>
            </w:r>
          </w:p>
        </w:tc>
      </w:tr>
      <w:tr w:rsidR="003A7FB1" w:rsidRPr="003A7FB1" w:rsidTr="003A7FB1">
        <w:trPr>
          <w:trHeight w:val="367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2 02 01003 10 0000 151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750 000,00</w:t>
            </w:r>
          </w:p>
        </w:tc>
      </w:tr>
      <w:tr w:rsidR="003A7FB1" w:rsidRPr="003A7FB1" w:rsidTr="003A7FB1">
        <w:trPr>
          <w:trHeight w:val="367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2 02 02000 00 0000 151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от других бюджетов бюджетной системы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2 524 000,00</w:t>
            </w:r>
          </w:p>
        </w:tc>
      </w:tr>
      <w:tr w:rsidR="003A7FB1" w:rsidRPr="003A7FB1" w:rsidTr="003A7FB1">
        <w:trPr>
          <w:trHeight w:val="367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2 02 03000 00 0000 151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от других бюджетов бюджетной системы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169 600,00</w:t>
            </w:r>
          </w:p>
        </w:tc>
      </w:tr>
      <w:tr w:rsidR="003A7FB1" w:rsidRPr="003A7FB1" w:rsidTr="003A7FB1">
        <w:trPr>
          <w:trHeight w:val="214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2 02 04000 00 0000 151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от других бюджетов бюджетной системы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3A7FB1" w:rsidRPr="003A7FB1" w:rsidTr="003A7FB1">
        <w:trPr>
          <w:trHeight w:val="187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2 07 00000 00 0000 180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безвозмездные  поступления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A7FB1" w:rsidRPr="003A7FB1" w:rsidTr="003A7FB1">
        <w:trPr>
          <w:trHeight w:val="35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2 18 05000 00 0000 000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Доходы бюджетов поселений от </w:t>
            </w:r>
            <w:proofErr w:type="spellStart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возварата</w:t>
            </w:r>
            <w:proofErr w:type="spellEnd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остатков </w:t>
            </w:r>
            <w:proofErr w:type="spellStart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субсидий</w:t>
            </w:r>
            <w:proofErr w:type="gramStart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,с</w:t>
            </w:r>
            <w:proofErr w:type="gramEnd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убвенций</w:t>
            </w:r>
            <w:proofErr w:type="spellEnd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прошлых лет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A7FB1" w:rsidRPr="003A7FB1" w:rsidTr="003A7FB1">
        <w:trPr>
          <w:trHeight w:val="271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2 19 05000 10 0000 151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Возврат остатков субсидий, субвенций и иных </w:t>
            </w:r>
            <w:proofErr w:type="spellStart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мбт</w:t>
            </w:r>
            <w:proofErr w:type="spellEnd"/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 имеющих целевое назначение прошлых лет из бюджетов поселений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A7FB1" w:rsidRPr="003A7FB1" w:rsidTr="003A7FB1">
        <w:trPr>
          <w:trHeight w:val="20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 ДОХОДОВ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7F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8 687 262,55</w:t>
            </w:r>
          </w:p>
        </w:tc>
      </w:tr>
      <w:tr w:rsidR="003A7FB1" w:rsidRPr="003A7FB1" w:rsidTr="003A7FB1">
        <w:trPr>
          <w:trHeight w:val="182"/>
        </w:trPr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FB1" w:rsidRPr="003A7FB1" w:rsidTr="003A7FB1">
        <w:trPr>
          <w:trHeight w:val="17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3A7FB1" w:rsidRPr="003A7FB1" w:rsidRDefault="003A7FB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180" w:tblpY="-1132"/>
        <w:tblW w:w="10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3"/>
        <w:gridCol w:w="1682"/>
        <w:gridCol w:w="850"/>
        <w:gridCol w:w="849"/>
      </w:tblGrid>
      <w:tr w:rsidR="00857460" w:rsidTr="00857460">
        <w:trPr>
          <w:trHeight w:val="950"/>
        </w:trPr>
        <w:tc>
          <w:tcPr>
            <w:tcW w:w="10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"Безвозмездные поступления от других бюджетов бюджетной системы РФ"  на 2015 год  в бюджет сельского 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Самарской области  </w:t>
            </w:r>
          </w:p>
        </w:tc>
      </w:tr>
      <w:tr w:rsidR="00857460" w:rsidTr="00857460">
        <w:trPr>
          <w:trHeight w:val="31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1063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57460" w:rsidTr="00857460">
        <w:trPr>
          <w:trHeight w:val="463"/>
        </w:trPr>
        <w:tc>
          <w:tcPr>
            <w:tcW w:w="73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 2 483 073,00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598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1 733 073,00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83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750 000,00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  <w:t>Субвенции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    169 600,00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140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    169 600,00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  <w:t>Субсидии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 2 524 000,00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792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Субсидии для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расх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.о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бяз.по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вопрсам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2 524 000,00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35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Межбюджетные трансферты из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     50 000,00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586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50 000,00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rPr>
          <w:trHeight w:val="497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"Безвозмездные перечисления от других бюджетов".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5 226 673,00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2"/>
          <w:szCs w:val="22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3A7FB1" w:rsidRPr="003A7FB1" w:rsidRDefault="003A7FB1" w:rsidP="00E772B9">
      <w:pPr>
        <w:jc w:val="both"/>
        <w:rPr>
          <w:sz w:val="20"/>
        </w:rPr>
      </w:pPr>
    </w:p>
    <w:p w:rsidR="00E772B9" w:rsidRPr="00857460" w:rsidRDefault="00857460" w:rsidP="00E772B9">
      <w:pPr>
        <w:rPr>
          <w:lang w:val="en-US"/>
        </w:rPr>
      </w:pPr>
      <w:r>
        <w:rPr>
          <w:sz w:val="20"/>
          <w:lang w:val="en-US"/>
        </w:rPr>
        <w:lastRenderedPageBreak/>
        <w:t xml:space="preserve"> </w:t>
      </w:r>
    </w:p>
    <w:p w:rsidR="00E772B9" w:rsidRDefault="00857460" w:rsidP="00E772B9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05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"/>
        <w:gridCol w:w="3995"/>
        <w:gridCol w:w="548"/>
        <w:gridCol w:w="532"/>
        <w:gridCol w:w="951"/>
        <w:gridCol w:w="629"/>
        <w:gridCol w:w="1322"/>
        <w:gridCol w:w="1230"/>
        <w:gridCol w:w="30"/>
        <w:gridCol w:w="15"/>
        <w:gridCol w:w="15"/>
        <w:gridCol w:w="15"/>
        <w:gridCol w:w="293"/>
      </w:tblGrid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Приложение 4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 решению Собрания представителей</w:t>
            </w: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Усинское</w:t>
            </w: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Сызранский</w:t>
            </w:r>
            <w:proofErr w:type="spellEnd"/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 26 февраля  2015 г. № 5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Ведомственная структура расходов бюджета сельского поселения Усинское 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на 2015 год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ГРБС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2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тыс. рублей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 том числе за счет безвозмездных поступлений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2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Самарской области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928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Самарской области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  <w:p w:rsidR="00857460" w:rsidRDefault="00857460" w:rsidP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2018497,00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области»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0100000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181100,00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1428294,00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256303,00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Резервные фонды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165100,00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165100,00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области»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0200000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9956000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0500000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1899443,59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1452443,59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1884443,59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1452443,59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432000,00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9920000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9927813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50000,00</w:t>
            </w: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межбюджетные трансферты  общего характера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1991365,00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1991365,00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Непрограммные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напрвления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857460" w:rsidTr="008574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9600189,14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2743600,00</w:t>
            </w:r>
          </w:p>
        </w:tc>
        <w:tc>
          <w:tcPr>
            <w:tcW w:w="3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460" w:rsidRDefault="0085746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tbl>
      <w:tblPr>
        <w:tblpPr w:leftFromText="180" w:rightFromText="180" w:vertAnchor="text" w:horzAnchor="margin" w:tblpXSpec="center" w:tblpY="-502"/>
        <w:tblW w:w="9980" w:type="dxa"/>
        <w:tblLook w:val="04A0" w:firstRow="1" w:lastRow="0" w:firstColumn="1" w:lastColumn="0" w:noHBand="0" w:noVBand="1"/>
      </w:tblPr>
      <w:tblGrid>
        <w:gridCol w:w="2005"/>
        <w:gridCol w:w="2454"/>
        <w:gridCol w:w="4217"/>
        <w:gridCol w:w="1304"/>
      </w:tblGrid>
      <w:tr w:rsidR="000A3F71" w:rsidRPr="000A3F71" w:rsidTr="000A3F71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Приложение № 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0A3F71" w:rsidRPr="000A3F71" w:rsidTr="000A3F71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к решению собрания представителей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0A3F71" w:rsidRPr="000A3F71" w:rsidTr="000A3F71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сельского поселения Усинское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0A3F71" w:rsidRPr="000A3F71" w:rsidTr="000A3F71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0A3F71">
              <w:rPr>
                <w:szCs w:val="24"/>
                <w:lang w:eastAsia="ru-RU"/>
              </w:rPr>
              <w:t>Сызранский</w:t>
            </w:r>
            <w:proofErr w:type="spellEnd"/>
            <w:r w:rsidRPr="000A3F71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0A3F71" w:rsidRPr="000A3F71" w:rsidTr="000A3F71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Самарской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0A3F71" w:rsidRPr="000A3F71" w:rsidTr="000A3F71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 xml:space="preserve"> от 26 февраля 2015г    № 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0A3F71" w:rsidRPr="000A3F71" w:rsidTr="000A3F71">
        <w:trPr>
          <w:trHeight w:val="163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A3F71">
              <w:rPr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сельского поселения Усинское  муниципального района  </w:t>
            </w:r>
            <w:proofErr w:type="spellStart"/>
            <w:r w:rsidRPr="000A3F71">
              <w:rPr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A3F71">
              <w:rPr>
                <w:b/>
                <w:bCs/>
                <w:sz w:val="28"/>
                <w:szCs w:val="28"/>
                <w:lang w:eastAsia="ru-RU"/>
              </w:rPr>
              <w:t xml:space="preserve"> на 2015 год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0A3F71" w:rsidRPr="000A3F71" w:rsidTr="000A3F71">
        <w:trPr>
          <w:trHeight w:val="25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Сумма,  рублей</w:t>
            </w:r>
          </w:p>
        </w:tc>
      </w:tr>
      <w:tr w:rsidR="000A3F71" w:rsidRPr="000A3F71" w:rsidTr="000A3F71">
        <w:trPr>
          <w:trHeight w:val="2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01 00 00 00 00 0000 000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0A3F71" w:rsidRPr="000A3F71" w:rsidTr="000A3F71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01 03 00 00 00 0000 000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0,00</w:t>
            </w:r>
          </w:p>
        </w:tc>
      </w:tr>
      <w:tr w:rsidR="000A3F71" w:rsidRPr="000A3F71" w:rsidTr="000A3F71">
        <w:trPr>
          <w:trHeight w:val="5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01   03  00  00  00  0000  700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0,00</w:t>
            </w:r>
          </w:p>
        </w:tc>
      </w:tr>
      <w:tr w:rsidR="000A3F71" w:rsidRPr="000A3F71" w:rsidTr="000A3F71">
        <w:trPr>
          <w:trHeight w:val="7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 xml:space="preserve"> 01  03  00  00  10  0000  710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0,00</w:t>
            </w:r>
          </w:p>
        </w:tc>
      </w:tr>
      <w:tr w:rsidR="000A3F71" w:rsidRPr="000A3F71" w:rsidTr="000A3F71">
        <w:trPr>
          <w:trHeight w:val="7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 xml:space="preserve"> 01  03  00  00  00  0000  800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0,00</w:t>
            </w:r>
          </w:p>
        </w:tc>
      </w:tr>
      <w:tr w:rsidR="000A3F71" w:rsidRPr="000A3F71" w:rsidTr="000A3F71">
        <w:trPr>
          <w:trHeight w:val="75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 xml:space="preserve"> 01  03  00  00  10  0000  810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0,00</w:t>
            </w:r>
          </w:p>
        </w:tc>
      </w:tr>
      <w:tr w:rsidR="000A3F71" w:rsidRPr="000A3F71" w:rsidTr="000A3F71">
        <w:trPr>
          <w:trHeight w:val="5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01 05 00 00 00 0000 000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912 926,59</w:t>
            </w:r>
          </w:p>
        </w:tc>
      </w:tr>
      <w:tr w:rsidR="000A3F71" w:rsidRPr="000A3F71" w:rsidTr="000A3F71">
        <w:trPr>
          <w:trHeight w:val="2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01 05 00 00 00 0000 500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-8 687 262,55</w:t>
            </w:r>
          </w:p>
        </w:tc>
      </w:tr>
      <w:tr w:rsidR="000A3F71" w:rsidRPr="000A3F71" w:rsidTr="000A3F71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01 05 02 00 00 0000 500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-8 687 262,55</w:t>
            </w:r>
          </w:p>
        </w:tc>
      </w:tr>
      <w:tr w:rsidR="000A3F71" w:rsidRPr="000A3F71" w:rsidTr="000A3F71">
        <w:trPr>
          <w:trHeight w:val="5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01 05 02 01 00 0000 510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-8 687 262,55</w:t>
            </w:r>
          </w:p>
        </w:tc>
      </w:tr>
      <w:tr w:rsidR="000A3F71" w:rsidRPr="000A3F71" w:rsidTr="000A3F71">
        <w:trPr>
          <w:trHeight w:val="4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01 05 02 01 10 0000 510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-8 687 262,55</w:t>
            </w:r>
          </w:p>
        </w:tc>
      </w:tr>
      <w:tr w:rsidR="000A3F71" w:rsidRPr="000A3F71" w:rsidTr="000A3F71">
        <w:trPr>
          <w:trHeight w:val="32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01 05 02 00 00 0000 600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b/>
                <w:bCs/>
                <w:sz w:val="20"/>
                <w:lang w:eastAsia="ru-RU"/>
              </w:rPr>
            </w:pPr>
            <w:r w:rsidRPr="000A3F71">
              <w:rPr>
                <w:b/>
                <w:bCs/>
                <w:sz w:val="20"/>
                <w:lang w:eastAsia="ru-RU"/>
              </w:rPr>
              <w:t>9 600 189,14</w:t>
            </w:r>
          </w:p>
        </w:tc>
      </w:tr>
      <w:tr w:rsidR="000A3F71" w:rsidRPr="000A3F71" w:rsidTr="000A3F71">
        <w:trPr>
          <w:trHeight w:val="4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01 05 02 00 00 0000 600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Уменьшение прочих остатков 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9 600 189,14</w:t>
            </w:r>
          </w:p>
        </w:tc>
      </w:tr>
      <w:tr w:rsidR="000A3F71" w:rsidRPr="000A3F71" w:rsidTr="000A3F71">
        <w:trPr>
          <w:trHeight w:val="5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01 05 02 01 00 0000 610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9 600 189,14</w:t>
            </w:r>
          </w:p>
        </w:tc>
      </w:tr>
      <w:tr w:rsidR="000A3F71" w:rsidRPr="000A3F71" w:rsidTr="000A3F71">
        <w:trPr>
          <w:trHeight w:val="5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01 05 02 01 10 0000 610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71" w:rsidRPr="000A3F71" w:rsidRDefault="000A3F71" w:rsidP="000A3F71">
            <w:pPr>
              <w:suppressAutoHyphens w:val="0"/>
              <w:jc w:val="right"/>
              <w:rPr>
                <w:sz w:val="20"/>
                <w:lang w:eastAsia="ru-RU"/>
              </w:rPr>
            </w:pPr>
            <w:r w:rsidRPr="000A3F71">
              <w:rPr>
                <w:sz w:val="20"/>
                <w:lang w:eastAsia="ru-RU"/>
              </w:rPr>
              <w:t>9 600 189,14</w:t>
            </w:r>
          </w:p>
        </w:tc>
      </w:tr>
    </w:tbl>
    <w:p w:rsidR="000A3F71" w:rsidRDefault="000A3F71" w:rsidP="00E772B9">
      <w:pPr>
        <w:rPr>
          <w:lang w:val="en-US"/>
        </w:rPr>
      </w:pPr>
    </w:p>
    <w:p w:rsidR="000A3F71" w:rsidRPr="000A3F71" w:rsidRDefault="000A3F71" w:rsidP="000A3F71">
      <w:pPr>
        <w:suppressAutoHyphens w:val="0"/>
        <w:autoSpaceDE w:val="0"/>
        <w:autoSpaceDN w:val="0"/>
        <w:adjustRightInd w:val="0"/>
        <w:outlineLvl w:val="0"/>
        <w:rPr>
          <w:rFonts w:cs="Arial"/>
          <w:szCs w:val="24"/>
          <w:lang w:eastAsia="ru-RU"/>
        </w:rPr>
      </w:pPr>
      <w:r w:rsidRPr="000A3F71">
        <w:rPr>
          <w:rFonts w:cs="Arial"/>
          <w:szCs w:val="24"/>
          <w:lang w:eastAsia="ru-RU"/>
        </w:rPr>
        <w:t xml:space="preserve">                                                                                       Приложение 8</w:t>
      </w:r>
    </w:p>
    <w:p w:rsidR="000A3F71" w:rsidRPr="000A3F71" w:rsidRDefault="000A3F71" w:rsidP="000A3F71">
      <w:pPr>
        <w:suppressAutoHyphens w:val="0"/>
        <w:autoSpaceDE w:val="0"/>
        <w:autoSpaceDN w:val="0"/>
        <w:adjustRightInd w:val="0"/>
        <w:ind w:left="5220"/>
        <w:outlineLvl w:val="0"/>
        <w:rPr>
          <w:rFonts w:cs="Arial"/>
          <w:szCs w:val="24"/>
          <w:lang w:eastAsia="ru-RU"/>
        </w:rPr>
      </w:pPr>
      <w:r w:rsidRPr="000A3F71">
        <w:rPr>
          <w:rFonts w:cs="Arial"/>
          <w:szCs w:val="24"/>
          <w:lang w:eastAsia="ru-RU"/>
        </w:rPr>
        <w:t>к  решению Собрания представителей</w:t>
      </w:r>
    </w:p>
    <w:p w:rsidR="000A3F71" w:rsidRPr="000A3F71" w:rsidRDefault="000A3F71" w:rsidP="000A3F71">
      <w:pPr>
        <w:suppressAutoHyphens w:val="0"/>
        <w:autoSpaceDE w:val="0"/>
        <w:autoSpaceDN w:val="0"/>
        <w:adjustRightInd w:val="0"/>
        <w:ind w:left="5220"/>
        <w:outlineLvl w:val="0"/>
        <w:rPr>
          <w:rFonts w:cs="Arial"/>
          <w:szCs w:val="24"/>
          <w:lang w:eastAsia="ru-RU"/>
        </w:rPr>
      </w:pPr>
      <w:r w:rsidRPr="000A3F71">
        <w:rPr>
          <w:rFonts w:cs="Arial"/>
          <w:szCs w:val="24"/>
          <w:lang w:eastAsia="ru-RU"/>
        </w:rPr>
        <w:t xml:space="preserve">сельского поселения  Усинское муниципального района </w:t>
      </w:r>
      <w:proofErr w:type="spellStart"/>
      <w:r w:rsidRPr="000A3F71">
        <w:rPr>
          <w:rFonts w:cs="Arial"/>
          <w:szCs w:val="24"/>
          <w:lang w:eastAsia="ru-RU"/>
        </w:rPr>
        <w:t>Сызранский</w:t>
      </w:r>
      <w:proofErr w:type="spellEnd"/>
    </w:p>
    <w:p w:rsidR="000A3F71" w:rsidRPr="000A3F71" w:rsidRDefault="000A3F71" w:rsidP="000A3F71">
      <w:pPr>
        <w:suppressAutoHyphens w:val="0"/>
        <w:autoSpaceDE w:val="0"/>
        <w:autoSpaceDN w:val="0"/>
        <w:adjustRightInd w:val="0"/>
        <w:ind w:left="5220"/>
        <w:rPr>
          <w:rFonts w:cs="Arial"/>
          <w:szCs w:val="24"/>
          <w:lang w:eastAsia="ru-RU"/>
        </w:rPr>
      </w:pPr>
      <w:r w:rsidRPr="000A3F71">
        <w:rPr>
          <w:rFonts w:cs="Arial"/>
          <w:szCs w:val="24"/>
          <w:lang w:eastAsia="ru-RU"/>
        </w:rPr>
        <w:t>от  26 февраля 2015 г. № 5</w:t>
      </w:r>
    </w:p>
    <w:p w:rsidR="000A3F71" w:rsidRPr="000A3F71" w:rsidRDefault="000A3F71" w:rsidP="000A3F71">
      <w:pPr>
        <w:suppressAutoHyphens w:val="0"/>
        <w:autoSpaceDE w:val="0"/>
        <w:autoSpaceDN w:val="0"/>
        <w:adjustRightInd w:val="0"/>
        <w:ind w:left="5220"/>
        <w:rPr>
          <w:rFonts w:cs="Arial"/>
          <w:szCs w:val="24"/>
          <w:lang w:eastAsia="ru-RU"/>
        </w:rPr>
      </w:pPr>
    </w:p>
    <w:p w:rsidR="000A3F71" w:rsidRPr="000A3F71" w:rsidRDefault="000A3F71" w:rsidP="000A3F71">
      <w:pPr>
        <w:suppressAutoHyphens w:val="0"/>
        <w:autoSpaceDE w:val="0"/>
        <w:autoSpaceDN w:val="0"/>
        <w:adjustRightInd w:val="0"/>
        <w:jc w:val="right"/>
        <w:rPr>
          <w:rFonts w:cs="Arial"/>
          <w:szCs w:val="24"/>
          <w:lang w:eastAsia="ru-RU"/>
        </w:rPr>
      </w:pPr>
    </w:p>
    <w:p w:rsidR="000A3F71" w:rsidRPr="000A3F71" w:rsidRDefault="000A3F71" w:rsidP="000A3F71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  <w:lang w:eastAsia="ru-RU"/>
        </w:rPr>
      </w:pPr>
    </w:p>
    <w:p w:rsidR="000A3F71" w:rsidRPr="000A3F71" w:rsidRDefault="000A3F71" w:rsidP="000A3F71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szCs w:val="24"/>
          <w:lang w:eastAsia="ru-RU"/>
        </w:rPr>
      </w:pPr>
      <w:r w:rsidRPr="000A3F71">
        <w:rPr>
          <w:rFonts w:cs="Arial"/>
          <w:b/>
          <w:szCs w:val="24"/>
          <w:lang w:eastAsia="ru-RU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0A3F71">
        <w:rPr>
          <w:rFonts w:cs="Arial"/>
          <w:b/>
          <w:szCs w:val="24"/>
          <w:lang w:eastAsia="ru-RU"/>
        </w:rPr>
        <w:t>Сызранский</w:t>
      </w:r>
      <w:proofErr w:type="spellEnd"/>
      <w:r w:rsidRPr="000A3F71">
        <w:rPr>
          <w:rFonts w:cs="Arial"/>
          <w:b/>
          <w:szCs w:val="24"/>
          <w:lang w:eastAsia="ru-RU"/>
        </w:rPr>
        <w:t>, финансирование которых предусмотрено расходной частью  бюджета поселения в 2015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0A3F71" w:rsidRPr="000A3F71" w:rsidTr="0017412A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A3F71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0A3F71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Планируемый  объем финансирования,  т. руб.</w:t>
            </w:r>
          </w:p>
        </w:tc>
      </w:tr>
      <w:tr w:rsidR="000A3F71" w:rsidRPr="000A3F71" w:rsidTr="0017412A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F71" w:rsidRPr="000A3F71" w:rsidRDefault="000A3F71" w:rsidP="000A3F71">
            <w:pPr>
              <w:suppressAutoHyphens w:val="0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средства других бюджетов</w:t>
            </w:r>
          </w:p>
        </w:tc>
      </w:tr>
      <w:tr w:rsidR="000A3F71" w:rsidRPr="000A3F71" w:rsidTr="0017412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0A3F71">
              <w:rPr>
                <w:szCs w:val="24"/>
                <w:lang w:eastAsia="ru-RU"/>
              </w:rPr>
              <w:t>Сызранский</w:t>
            </w:r>
            <w:proofErr w:type="spellEnd"/>
            <w:r w:rsidRPr="000A3F71">
              <w:rPr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321,100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</w:tr>
      <w:tr w:rsidR="000A3F71" w:rsidRPr="000A3F71" w:rsidTr="0017412A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</w:r>
            <w:proofErr w:type="spellStart"/>
            <w:r w:rsidRPr="000A3F71">
              <w:rPr>
                <w:szCs w:val="24"/>
                <w:lang w:eastAsia="ru-RU"/>
              </w:rPr>
              <w:t>Сызранский</w:t>
            </w:r>
            <w:proofErr w:type="spellEnd"/>
            <w:r w:rsidRPr="000A3F71">
              <w:rPr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1303,123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</w:tr>
      <w:tr w:rsidR="000A3F71" w:rsidRPr="000A3F71" w:rsidTr="0017412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</w:r>
            <w:proofErr w:type="spellStart"/>
            <w:r w:rsidRPr="000A3F71">
              <w:rPr>
                <w:szCs w:val="24"/>
                <w:lang w:eastAsia="ru-RU"/>
              </w:rPr>
              <w:t>Сызранский</w:t>
            </w:r>
            <w:proofErr w:type="spellEnd"/>
            <w:r w:rsidRPr="000A3F71">
              <w:rPr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67,000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</w:tr>
      <w:tr w:rsidR="000A3F71" w:rsidRPr="000A3F71" w:rsidTr="0017412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 xml:space="preserve">«Благоустройство территории сельского поселения Усинское муниципального района </w:t>
            </w:r>
            <w:proofErr w:type="spellStart"/>
            <w:r w:rsidRPr="000A3F71">
              <w:rPr>
                <w:szCs w:val="24"/>
                <w:lang w:eastAsia="ru-RU"/>
              </w:rPr>
              <w:t>Сызранский</w:t>
            </w:r>
            <w:proofErr w:type="spellEnd"/>
            <w:r w:rsidRPr="000A3F71">
              <w:rPr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1925,306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1452,444</w:t>
            </w:r>
          </w:p>
        </w:tc>
      </w:tr>
      <w:tr w:rsidR="000A3F71" w:rsidRPr="000A3F71" w:rsidTr="0017412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 xml:space="preserve">«Энергосбережение в сельском поселении Усинское муниципального района </w:t>
            </w:r>
            <w:proofErr w:type="spellStart"/>
            <w:r w:rsidRPr="000A3F71">
              <w:rPr>
                <w:szCs w:val="24"/>
                <w:lang w:eastAsia="ru-RU"/>
              </w:rPr>
              <w:t>Сызранский</w:t>
            </w:r>
            <w:proofErr w:type="spellEnd"/>
            <w:r w:rsidRPr="000A3F71">
              <w:rPr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15,000</w:t>
            </w:r>
          </w:p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</w:tr>
      <w:tr w:rsidR="000A3F71" w:rsidRPr="000A3F71" w:rsidTr="0017412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71" w:rsidRPr="000A3F71" w:rsidRDefault="000A3F71" w:rsidP="000A3F71">
            <w:pPr>
              <w:suppressAutoHyphens w:val="0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 xml:space="preserve">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0A3F71">
              <w:rPr>
                <w:szCs w:val="24"/>
                <w:lang w:eastAsia="ru-RU"/>
              </w:rPr>
              <w:t>Сызранский</w:t>
            </w:r>
            <w:proofErr w:type="spellEnd"/>
            <w:r w:rsidRPr="000A3F71">
              <w:rPr>
                <w:szCs w:val="24"/>
                <w:lang w:eastAsia="ru-RU"/>
              </w:rPr>
              <w:t xml:space="preserve"> на 2015-2017г.г.»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A3F71">
              <w:rPr>
                <w:szCs w:val="24"/>
                <w:lang w:eastAsia="ru-RU"/>
              </w:rPr>
              <w:t>70,000</w:t>
            </w:r>
          </w:p>
          <w:p w:rsidR="000A3F71" w:rsidRPr="000A3F71" w:rsidRDefault="000A3F71" w:rsidP="000A3F71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</w:tr>
      <w:tr w:rsidR="000A3F71" w:rsidRPr="000A3F71" w:rsidTr="0017412A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71" w:rsidRPr="000A3F71" w:rsidRDefault="000A3F71" w:rsidP="000A3F71">
            <w:pPr>
              <w:suppressAutoHyphens w:val="0"/>
              <w:jc w:val="right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3701,529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F71" w:rsidRPr="000A3F71" w:rsidRDefault="000A3F71" w:rsidP="000A3F71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 w:rsidRPr="000A3F71">
              <w:rPr>
                <w:b/>
                <w:bCs/>
                <w:szCs w:val="24"/>
                <w:lang w:eastAsia="ru-RU"/>
              </w:rPr>
              <w:t>1522,444</w:t>
            </w:r>
          </w:p>
        </w:tc>
      </w:tr>
    </w:tbl>
    <w:p w:rsidR="000A3F71" w:rsidRPr="000A3F71" w:rsidRDefault="000A3F71" w:rsidP="000A3F71">
      <w:pPr>
        <w:suppressAutoHyphens w:val="0"/>
        <w:rPr>
          <w:szCs w:val="24"/>
          <w:lang w:eastAsia="ru-RU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E772B9" w:rsidRDefault="00E772B9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p w:rsidR="000A3F71" w:rsidRDefault="000A3F71" w:rsidP="00E772B9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6"/>
        <w:gridCol w:w="547"/>
        <w:gridCol w:w="533"/>
        <w:gridCol w:w="950"/>
        <w:gridCol w:w="629"/>
        <w:gridCol w:w="1323"/>
        <w:gridCol w:w="1596"/>
      </w:tblGrid>
      <w:tr w:rsidR="000A3F71" w:rsidT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Приложение 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  решению Собрания представителей</w:t>
            </w: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Усинское</w:t>
            </w: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Сызранский</w:t>
            </w:r>
            <w:proofErr w:type="spellEnd"/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 26 февраля  2015 г. № 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Распределение бюджетных ассигнований на 2015 год по разделам, подразделам,</w:t>
            </w: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целевым статьям, группам (группам и подгруппам) видов расходов  классификации </w:t>
            </w: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расходов бюджета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Сызранский</w:t>
            </w:r>
            <w:proofErr w:type="spellEnd"/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тыс. рублей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Самарской области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 w:rsidT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5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Самарской области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2018497,00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0100000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181100,00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1428294,00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256303,00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169600,00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169600,00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165100,00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165100,00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127000,00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0200000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9956000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0500000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1899443,59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1452443,59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1884443,59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1452443,59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432000,00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338826,02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338826,02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280000,00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280000,00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508600,00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508600,00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325017,57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325017,57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874556,41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874556,41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9920000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9927813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50000,00</w:t>
            </w: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межбюджетные трансферты  общего характера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1991365,00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1991365,00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Непрограммные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напрвления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A3F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9600189,14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71" w:rsidRDefault="000A3F7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2743600,00</w:t>
            </w:r>
          </w:p>
        </w:tc>
      </w:tr>
    </w:tbl>
    <w:p w:rsidR="000A3F71" w:rsidRDefault="000A3F71" w:rsidP="00E772B9">
      <w:pPr>
        <w:rPr>
          <w:lang w:val="en-US"/>
        </w:rPr>
      </w:pPr>
      <w:bookmarkStart w:id="0" w:name="_GoBack"/>
      <w:bookmarkEnd w:id="0"/>
    </w:p>
    <w:sectPr w:rsidR="000A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BE"/>
    <w:rsid w:val="000A3F71"/>
    <w:rsid w:val="001B150A"/>
    <w:rsid w:val="003A7FB1"/>
    <w:rsid w:val="00857460"/>
    <w:rsid w:val="00BF6F5A"/>
    <w:rsid w:val="00C17DBE"/>
    <w:rsid w:val="00E772B9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8</cp:revision>
  <dcterms:created xsi:type="dcterms:W3CDTF">2015-02-24T22:13:00Z</dcterms:created>
  <dcterms:modified xsi:type="dcterms:W3CDTF">2015-02-25T10:57:00Z</dcterms:modified>
</cp:coreProperties>
</file>